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7A" w:rsidRDefault="004D48EA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5527A" w:rsidRDefault="00B5527A"/>
    <w:p w:rsidR="00B5527A" w:rsidRDefault="004D48EA">
      <w:pPr>
        <w:jc w:val="center"/>
      </w:pPr>
      <w:r>
        <w:rPr>
          <w:rFonts w:hint="eastAsia"/>
          <w:spacing w:val="105"/>
        </w:rPr>
        <w:t>学校廃止認可申請</w:t>
      </w:r>
      <w:r>
        <w:rPr>
          <w:rFonts w:hint="eastAsia"/>
        </w:rPr>
        <w:t>書</w:t>
      </w:r>
    </w:p>
    <w:p w:rsidR="00B5527A" w:rsidRDefault="00B5527A"/>
    <w:p w:rsidR="00B5527A" w:rsidRDefault="00B5527A"/>
    <w:p w:rsidR="00B5527A" w:rsidRDefault="004D48EA">
      <w:pPr>
        <w:jc w:val="right"/>
      </w:pPr>
      <w:r>
        <w:rPr>
          <w:rFonts w:hint="eastAsia"/>
        </w:rPr>
        <w:t xml:space="preserve">年　　月　　日　　</w:t>
      </w:r>
    </w:p>
    <w:p w:rsidR="00B5527A" w:rsidRDefault="004D48EA">
      <w:r>
        <w:rPr>
          <w:rFonts w:hint="eastAsia"/>
        </w:rPr>
        <w:t xml:space="preserve">　　大分県知事　　　　殿</w:t>
      </w:r>
    </w:p>
    <w:p w:rsidR="00B5527A" w:rsidRDefault="00B5527A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30"/>
        <w:gridCol w:w="1078"/>
        <w:gridCol w:w="3317"/>
      </w:tblGrid>
      <w:tr w:rsidR="00B5527A"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527A" w:rsidRDefault="004D48EA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527A" w:rsidRDefault="004D48EA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B5527A" w:rsidRDefault="004D48EA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527A" w:rsidRDefault="00B5527A"/>
          <w:p w:rsidR="00B5527A" w:rsidRDefault="004D48EA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</w:tbl>
    <w:p w:rsidR="00B5527A" w:rsidRDefault="00B5527A">
      <w:pPr>
        <w:spacing w:line="2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0"/>
        <w:gridCol w:w="4745"/>
      </w:tblGrid>
      <w:tr w:rsidR="00B5527A">
        <w:trPr>
          <w:cantSplit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527A" w:rsidRDefault="00254B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16510</wp:posOffset>
                      </wp:positionV>
                      <wp:extent cx="2653665" cy="3041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3665" cy="304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16C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86.75pt;margin-top:1.3pt;width:208.9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" o:allowincell="f" strokeweight=".5pt"/>
                  </w:pict>
                </mc:Fallback>
              </mc:AlternateContent>
            </w:r>
            <w:r w:rsidR="004D48EA">
              <w:rPr>
                <w:rFonts w:hint="eastAsia"/>
              </w:rPr>
              <w:t xml:space="preserve">　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527A" w:rsidRDefault="004D48EA">
            <w:pPr>
              <w:ind w:right="657"/>
            </w:pPr>
            <w:r>
              <w:rPr>
                <w:rFonts w:hint="eastAsia"/>
              </w:rPr>
              <w:t>法人にあっては、主たる事務所の所在地及び名称並びに代表者の氏名</w:t>
            </w:r>
          </w:p>
        </w:tc>
      </w:tr>
    </w:tbl>
    <w:p w:rsidR="00B5527A" w:rsidRDefault="00B5527A"/>
    <w:p w:rsidR="00B5527A" w:rsidRDefault="004D48EA">
      <w:pPr>
        <w:spacing w:line="360" w:lineRule="auto"/>
        <w:ind w:left="210" w:hanging="210"/>
      </w:pPr>
      <w:r>
        <w:rPr>
          <w:rFonts w:hint="eastAsia"/>
        </w:rPr>
        <w:t xml:space="preserve">　　このたび、　　　　　　　　　廃止の認可を受けたいので、学校教育法第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130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項、第</w:t>
      </w:r>
      <w:r>
        <w:t>134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項において準用する同法第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の規定により申請します。</w:t>
      </w:r>
    </w:p>
    <w:p w:rsidR="00B5527A" w:rsidRDefault="00B5527A"/>
    <w:p w:rsidR="00B5527A" w:rsidRDefault="004D48EA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廃止の事由</w:t>
      </w:r>
    </w:p>
    <w:p w:rsidR="00B5527A" w:rsidRDefault="00B5527A"/>
    <w:p w:rsidR="00B5527A" w:rsidRDefault="004D48EA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廃止の時期　　　　　　年　　月　　日</w:t>
      </w:r>
    </w:p>
    <w:p w:rsidR="00B5527A" w:rsidRDefault="00B5527A"/>
    <w:p w:rsidR="00B5527A" w:rsidRDefault="004D48EA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幼児、児童又は生徒の処置方法</w:t>
      </w:r>
    </w:p>
    <w:p w:rsidR="00B5527A" w:rsidRDefault="00B5527A"/>
    <w:p w:rsidR="00B5527A" w:rsidRDefault="004D48EA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教職員の処置方法</w:t>
      </w:r>
    </w:p>
    <w:p w:rsidR="00B5527A" w:rsidRDefault="00B5527A"/>
    <w:p w:rsidR="00B5527A" w:rsidRDefault="004D48EA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指導要録等の引継方法</w:t>
      </w:r>
    </w:p>
    <w:p w:rsidR="00B5527A" w:rsidRDefault="00B5527A"/>
    <w:p w:rsidR="00B5527A" w:rsidRDefault="004D48EA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施設等の処置方法</w:t>
      </w:r>
    </w:p>
    <w:p w:rsidR="00B5527A" w:rsidRDefault="00B5527A"/>
    <w:p w:rsidR="00B5527A" w:rsidRDefault="004D48EA">
      <w:r>
        <w:rPr>
          <w:rFonts w:hint="eastAsia"/>
        </w:rPr>
        <w:t xml:space="preserve">　　添付書類</w:t>
      </w:r>
    </w:p>
    <w:p w:rsidR="00B5527A" w:rsidRDefault="004D48EA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寄附行為等</w:t>
      </w:r>
      <w:r>
        <w:t>(</w:t>
      </w:r>
      <w:r>
        <w:rPr>
          <w:rFonts w:hint="eastAsia"/>
        </w:rPr>
        <w:t>法人設置の場合に限る。</w:t>
      </w:r>
      <w:r>
        <w:t>)</w:t>
      </w:r>
    </w:p>
    <w:p w:rsidR="00B5527A" w:rsidRDefault="004D48EA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廃止について寄附行為等で定める手続を経たことを証する書類</w:t>
      </w:r>
      <w:r>
        <w:t>(</w:t>
      </w:r>
      <w:r>
        <w:rPr>
          <w:rFonts w:hint="eastAsia"/>
        </w:rPr>
        <w:t>理事会及び評議員会議事録等</w:t>
      </w:r>
      <w:r>
        <w:t>)(</w:t>
      </w:r>
      <w:r>
        <w:rPr>
          <w:rFonts w:hint="eastAsia"/>
        </w:rPr>
        <w:t>法人設置の場合に限る。</w:t>
      </w:r>
      <w:r>
        <w:t>)</w:t>
      </w:r>
    </w:p>
    <w:p w:rsidR="00B5527A" w:rsidRDefault="004D48EA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その他知事が必要と認める書類</w:t>
      </w:r>
    </w:p>
    <w:sectPr w:rsidR="00B5527A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AE1" w:rsidRDefault="00893AE1">
      <w:r>
        <w:separator/>
      </w:r>
    </w:p>
  </w:endnote>
  <w:endnote w:type="continuationSeparator" w:id="0">
    <w:p w:rsidR="00893AE1" w:rsidRDefault="0089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7A" w:rsidRDefault="004D48EA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527A" w:rsidRDefault="00B5527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AE1" w:rsidRDefault="00893AE1">
      <w:r>
        <w:separator/>
      </w:r>
    </w:p>
  </w:footnote>
  <w:footnote w:type="continuationSeparator" w:id="0">
    <w:p w:rsidR="00893AE1" w:rsidRDefault="00893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7A"/>
    <w:rsid w:val="00254B03"/>
    <w:rsid w:val="002D27A6"/>
    <w:rsid w:val="004D48EA"/>
    <w:rsid w:val="005E0890"/>
    <w:rsid w:val="00893AE1"/>
    <w:rsid w:val="00B5527A"/>
    <w:rsid w:val="00C25FA3"/>
    <w:rsid w:val="00E6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C746EF-5759-4543-A1A2-94B17523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4</cp:revision>
  <dcterms:created xsi:type="dcterms:W3CDTF">2020-09-15T00:30:00Z</dcterms:created>
  <dcterms:modified xsi:type="dcterms:W3CDTF">2023-03-24T05:56:00Z</dcterms:modified>
</cp:coreProperties>
</file>