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4D052C">
      <w:pPr>
        <w:adjustRightInd/>
        <w:spacing w:line="250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「サイクリングおおいた」ロゴ使用</w:t>
      </w:r>
      <w:r w:rsidR="0088369B">
        <w:rPr>
          <w:rFonts w:hint="eastAsia"/>
          <w:spacing w:val="2"/>
          <w:sz w:val="24"/>
          <w:szCs w:val="24"/>
        </w:rPr>
        <w:t>届出書</w:t>
      </w:r>
    </w:p>
    <w:p w:rsidR="00F611BF" w:rsidRDefault="00F611BF">
      <w:pPr>
        <w:adjustRightInd/>
        <w:spacing w:line="220" w:lineRule="exact"/>
        <w:jc w:val="center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4D052C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</w:t>
      </w:r>
      <w:r w:rsidR="00677995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4D052C" w:rsidP="004D5DEA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</w:t>
      </w:r>
      <w:r w:rsidR="004D5DEA">
        <w:rPr>
          <w:rFonts w:hint="eastAsia"/>
        </w:rPr>
        <w:t>大分県観光誘致促進室長</w:t>
      </w:r>
      <w:r>
        <w:rPr>
          <w:rFonts w:hint="eastAsia"/>
        </w:rPr>
        <w:t xml:space="preserve">　殿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4D052C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BD6A92">
        <w:rPr>
          <w:rFonts w:ascii="ＭＳ 明朝" w:hAnsi="ＭＳ 明朝" w:hint="eastAsia"/>
        </w:rPr>
        <w:t>提出</w:t>
      </w:r>
      <w:r>
        <w:rPr>
          <w:rFonts w:hint="eastAsia"/>
        </w:rPr>
        <w:t>者　住所（所在地）</w:t>
      </w:r>
    </w:p>
    <w:p w:rsidR="00F611BF" w:rsidRDefault="004D052C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hint="eastAsia"/>
        </w:rPr>
        <w:t xml:space="preserve">　　　　氏名（名称及び代表者名）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印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4D052C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下記により、「サイクリングおおいた」のロゴデザイン等</w:t>
      </w:r>
      <w:r w:rsidR="00770B8C">
        <w:rPr>
          <w:rFonts w:ascii="ＭＳ 明朝" w:hint="eastAsia"/>
        </w:rPr>
        <w:t>の</w:t>
      </w:r>
      <w:r>
        <w:rPr>
          <w:rFonts w:ascii="ＭＳ 明朝" w:hint="eastAsia"/>
        </w:rPr>
        <w:t>使用</w:t>
      </w:r>
      <w:r w:rsidR="00770B8C">
        <w:rPr>
          <w:rFonts w:ascii="ＭＳ 明朝" w:hint="eastAsia"/>
        </w:rPr>
        <w:t>届けを提出し</w:t>
      </w:r>
      <w:r>
        <w:rPr>
          <w:rFonts w:ascii="ＭＳ 明朝" w:hint="eastAsia"/>
        </w:rPr>
        <w:t>ます。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4D052C">
      <w:pPr>
        <w:adjustRightInd/>
        <w:spacing w:line="220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4D052C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１　</w:t>
      </w:r>
      <w:r w:rsidR="00770B8C">
        <w:rPr>
          <w:rFonts w:hint="eastAsia"/>
        </w:rPr>
        <w:t>提出</w:t>
      </w:r>
      <w:r>
        <w:rPr>
          <w:rFonts w:hint="eastAsia"/>
        </w:rPr>
        <w:t>内容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4"/>
        <w:gridCol w:w="7641"/>
      </w:tblGrid>
      <w:tr w:rsidR="004D052C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4D052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件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4D052C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4D052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的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4D052C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4D052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法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4D052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種類・名称・規格等</w:t>
            </w:r>
          </w:p>
        </w:tc>
      </w:tr>
      <w:tr w:rsidR="004D052C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4D052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4D052C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4D052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4D052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rPr>
                <w:rFonts w:cs="Times New Roman"/>
              </w:rPr>
              <w:t xml:space="preserve">  </w:t>
            </w:r>
            <w:r w:rsidR="004F14D0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4D052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至　</w:t>
            </w:r>
            <w:r w:rsidR="004F14D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4D052C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4D052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※商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4D052C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4D052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※製作個数</w:t>
            </w:r>
          </w:p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4D052C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F611BF" w:rsidRDefault="004D052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※小売価格</w:t>
            </w:r>
          </w:p>
          <w:p w:rsidR="00F611BF" w:rsidRDefault="004D052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（消費税賦課前）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BF" w:rsidRDefault="00F61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4D052C" w:rsidRDefault="004D052C">
      <w:pPr>
        <w:adjustRightInd/>
        <w:spacing w:line="220" w:lineRule="exact"/>
        <w:rPr>
          <w:rFonts w:cs="Times New Roman"/>
        </w:rPr>
      </w:pPr>
      <w:r>
        <w:rPr>
          <w:rFonts w:cs="Times New Roman"/>
        </w:rPr>
        <w:t xml:space="preserve">       </w:t>
      </w:r>
    </w:p>
    <w:p w:rsidR="004D052C" w:rsidRDefault="004D052C" w:rsidP="004D052C">
      <w:pPr>
        <w:adjustRightInd/>
        <w:spacing w:line="220" w:lineRule="exact"/>
        <w:ind w:firstLineChars="300" w:firstLine="684"/>
      </w:pPr>
      <w:r>
        <w:rPr>
          <w:rFonts w:hint="eastAsia"/>
        </w:rPr>
        <w:t>（※欄は商品として使用する場合のみ記入して下さい。）</w:t>
      </w:r>
    </w:p>
    <w:p w:rsidR="004D052C" w:rsidRDefault="004D052C" w:rsidP="004D052C">
      <w:pPr>
        <w:adjustRightInd/>
        <w:spacing w:line="220" w:lineRule="exact"/>
      </w:pPr>
    </w:p>
    <w:p w:rsidR="004D052C" w:rsidRDefault="004D052C" w:rsidP="004D052C">
      <w:pPr>
        <w:adjustRightInd/>
        <w:spacing w:line="220" w:lineRule="exact"/>
      </w:pPr>
    </w:p>
    <w:p w:rsidR="004D052C" w:rsidRDefault="004D052C" w:rsidP="004D052C">
      <w:pPr>
        <w:adjustRightInd/>
        <w:spacing w:line="220" w:lineRule="exact"/>
      </w:pPr>
      <w:r>
        <w:rPr>
          <w:rFonts w:hint="eastAsia"/>
        </w:rPr>
        <w:t>２　連絡先　担当者名</w:t>
      </w:r>
    </w:p>
    <w:p w:rsidR="00F611BF" w:rsidRDefault="004D052C" w:rsidP="004D052C">
      <w:pPr>
        <w:adjustRightInd/>
        <w:spacing w:line="220" w:lineRule="exact"/>
        <w:ind w:firstLineChars="600" w:firstLine="1368"/>
        <w:rPr>
          <w:rFonts w:ascii="ＭＳ 明朝" w:cs="Times New Roman"/>
          <w:spacing w:val="10"/>
        </w:rPr>
      </w:pPr>
      <w:r>
        <w:rPr>
          <w:rFonts w:hint="eastAsia"/>
        </w:rPr>
        <w:t>電話番号</w:t>
      </w:r>
    </w:p>
    <w:p w:rsidR="00F611BF" w:rsidRDefault="00F611BF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4D052C" w:rsidRPr="004D052C" w:rsidRDefault="004D052C">
      <w:pPr>
        <w:adjustRightInd/>
        <w:spacing w:line="220" w:lineRule="exact"/>
        <w:rPr>
          <w:rFonts w:ascii="ＭＳ 明朝" w:cs="Times New Roman"/>
          <w:spacing w:val="10"/>
        </w:rPr>
      </w:pPr>
    </w:p>
    <w:p w:rsidR="00F611BF" w:rsidRDefault="004D052C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３</w:t>
      </w:r>
      <w:r>
        <w:rPr>
          <w:rFonts w:hint="eastAsia"/>
        </w:rPr>
        <w:t>必要な添付書類（別添）</w:t>
      </w:r>
      <w:r>
        <w:rPr>
          <w:rFonts w:cs="Times New Roman"/>
        </w:rPr>
        <w:t xml:space="preserve"> </w:t>
      </w:r>
    </w:p>
    <w:p w:rsidR="00F611BF" w:rsidRDefault="004D052C">
      <w:pPr>
        <w:adjustRightInd/>
        <w:spacing w:line="22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企画書（レイアウト、スケッチ、原稿等使用方法のわかるもの）</w:t>
      </w:r>
    </w:p>
    <w:sectPr w:rsidR="00F611BF">
      <w:type w:val="continuous"/>
      <w:pgSz w:w="11906" w:h="16838"/>
      <w:pgMar w:top="1190" w:right="794" w:bottom="908" w:left="1190" w:header="720" w:footer="720" w:gutter="0"/>
      <w:pgNumType w:start="1"/>
      <w:cols w:space="720"/>
      <w:noEndnote/>
      <w:docGrid w:type="linesAndChars" w:linePitch="21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69" w:rsidRDefault="00D86A69" w:rsidP="004D5DEA">
      <w:r>
        <w:separator/>
      </w:r>
    </w:p>
  </w:endnote>
  <w:endnote w:type="continuationSeparator" w:id="0">
    <w:p w:rsidR="00D86A69" w:rsidRDefault="00D86A69" w:rsidP="004D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69" w:rsidRDefault="00D86A69" w:rsidP="004D5DEA">
      <w:r>
        <w:separator/>
      </w:r>
    </w:p>
  </w:footnote>
  <w:footnote w:type="continuationSeparator" w:id="0">
    <w:p w:rsidR="00D86A69" w:rsidRDefault="00D86A69" w:rsidP="004D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3686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BF"/>
    <w:rsid w:val="004D052C"/>
    <w:rsid w:val="004D5DEA"/>
    <w:rsid w:val="004F14D0"/>
    <w:rsid w:val="00535E53"/>
    <w:rsid w:val="00677995"/>
    <w:rsid w:val="006C36B3"/>
    <w:rsid w:val="006D7162"/>
    <w:rsid w:val="00770B8C"/>
    <w:rsid w:val="007A30F6"/>
    <w:rsid w:val="007C1329"/>
    <w:rsid w:val="008003BD"/>
    <w:rsid w:val="0088369B"/>
    <w:rsid w:val="00894DFA"/>
    <w:rsid w:val="00BB0A08"/>
    <w:rsid w:val="00BD6A92"/>
    <w:rsid w:val="00D86A69"/>
    <w:rsid w:val="00EC0741"/>
    <w:rsid w:val="00F12DD6"/>
    <w:rsid w:val="00F6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5E144"/>
  <w15:chartTrackingRefBased/>
  <w15:docId w15:val="{D311A95E-B68A-44F0-8985-2A2A1AC6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0741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0741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8369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69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古城　正信</cp:lastModifiedBy>
  <cp:revision>5</cp:revision>
  <cp:lastPrinted>1899-12-31T15:00:00Z</cp:lastPrinted>
  <dcterms:created xsi:type="dcterms:W3CDTF">2018-11-13T00:43:00Z</dcterms:created>
  <dcterms:modified xsi:type="dcterms:W3CDTF">2019-11-14T08:14:00Z</dcterms:modified>
</cp:coreProperties>
</file>