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AC" w14:textId="12FFEEF6" w:rsidR="005D2F61" w:rsidRPr="00A425CB" w:rsidRDefault="005D2F61" w:rsidP="005D2F61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様式の２</w:t>
      </w:r>
      <w:r w:rsidR="001271B8">
        <w:rPr>
          <w:rFonts w:ascii="ＭＳ 明朝" w:hAnsi="ＭＳ 明朝" w:cs="ＭＳ 明朝" w:hint="eastAsia"/>
          <w:color w:val="auto"/>
        </w:rPr>
        <w:t>（第９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AD" w14:textId="77777777" w:rsidR="005D2F61" w:rsidRPr="00A425CB" w:rsidRDefault="005D2F61" w:rsidP="005D2F61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事業実績書【個人用】</w:t>
      </w:r>
    </w:p>
    <w:p w14:paraId="160CB5AE" w14:textId="77777777" w:rsidR="00F0793D" w:rsidRPr="00A425CB" w:rsidRDefault="00F0793D" w:rsidP="00F0793D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64"/>
        <w:gridCol w:w="1598"/>
        <w:gridCol w:w="2571"/>
        <w:gridCol w:w="851"/>
        <w:gridCol w:w="2855"/>
      </w:tblGrid>
      <w:tr w:rsidR="00A425CB" w:rsidRPr="00A425CB" w14:paraId="7138AA64" w14:textId="77777777" w:rsidTr="00786DFE"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61BE" w14:textId="5F9F24DA" w:rsidR="009353D6" w:rsidRPr="00A425CB" w:rsidRDefault="009353D6" w:rsidP="00714970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実施場所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FDD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503DE2F5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2AF5AD20" w14:textId="77777777" w:rsidTr="00786DFE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25EDB2E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10B32D8A" w14:textId="77777777" w:rsidTr="00786DFE">
        <w:trPr>
          <w:trHeight w:val="205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DFF709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FA4D4" w14:textId="77777777" w:rsidR="009353D6" w:rsidRPr="00A425CB" w:rsidRDefault="00FD5B99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617958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03654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57208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9353D6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65522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78318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77279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347BF8D5" w14:textId="77777777" w:rsidTr="00786DFE">
        <w:trPr>
          <w:trHeight w:val="665"/>
        </w:trPr>
        <w:tc>
          <w:tcPr>
            <w:tcW w:w="27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E6B66A" w14:textId="77777777" w:rsidR="009353D6" w:rsidRPr="00A425CB" w:rsidRDefault="009353D6" w:rsidP="00786DFE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F0CB9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DBF137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B354B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84F6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AAA4AB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60837BDB" w14:textId="77777777" w:rsidTr="00786DFE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5CC83" w14:textId="1E5BE9F6" w:rsidR="009353D6" w:rsidRPr="00A425CB" w:rsidRDefault="009353D6" w:rsidP="008930DC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4103D621" w14:textId="77777777" w:rsidTr="00786DFE">
        <w:trPr>
          <w:trHeight w:val="232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3583A" w14:textId="77777777" w:rsidR="009353D6" w:rsidRPr="00A425CB" w:rsidRDefault="009353D6" w:rsidP="00786DFE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C707A" w14:textId="266A4C97" w:rsidR="009353D6" w:rsidRPr="00A425CB" w:rsidRDefault="00FD5B99" w:rsidP="008236B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993522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2083980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67CC2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908652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0CD9DEB2" w14:textId="77777777" w:rsidTr="00786DFE">
        <w:trPr>
          <w:trHeight w:val="601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A99B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27C04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A07F925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DF7BA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457B01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8CA66F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5FC" w14:textId="2AA210D2" w:rsidR="00F0793D" w:rsidRPr="00A425CB" w:rsidRDefault="00F0793D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160CB5FD" w14:textId="10FB47BC" w:rsidR="00F0793D" w:rsidRPr="00A425CB" w:rsidRDefault="00B15C10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F0793D" w:rsidRPr="00A425CB">
        <w:rPr>
          <w:rFonts w:ascii="ＭＳ 明朝" w:hAnsi="ＭＳ 明朝" w:cs="ＭＳ 明朝" w:hint="eastAsia"/>
          <w:color w:val="auto"/>
        </w:rPr>
        <w:t xml:space="preserve">　補助対象経費等　　　　　　　　　　</w:t>
      </w:r>
      <w:r w:rsidR="00F0793D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※税抜き</w:t>
      </w:r>
      <w:r w:rsidR="00F0793D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36"/>
        <w:gridCol w:w="1736"/>
        <w:gridCol w:w="1736"/>
        <w:gridCol w:w="1737"/>
      </w:tblGrid>
      <w:tr w:rsidR="00A425CB" w:rsidRPr="00A425CB" w14:paraId="4204A654" w14:textId="77777777" w:rsidTr="00786DFE">
        <w:trPr>
          <w:trHeight w:val="530"/>
        </w:trPr>
        <w:tc>
          <w:tcPr>
            <w:tcW w:w="851" w:type="dxa"/>
          </w:tcPr>
          <w:p w14:paraId="51A85199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414F3432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1692454C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04793401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38CCB11A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1FB308C4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737" w:type="dxa"/>
            <w:vAlign w:val="center"/>
            <w:hideMark/>
          </w:tcPr>
          <w:p w14:paraId="32640445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615F21F9" w14:textId="77777777" w:rsidTr="00786DFE">
        <w:trPr>
          <w:trHeight w:val="791"/>
        </w:trPr>
        <w:tc>
          <w:tcPr>
            <w:tcW w:w="851" w:type="dxa"/>
            <w:vMerge w:val="restart"/>
            <w:vAlign w:val="center"/>
          </w:tcPr>
          <w:p w14:paraId="476DC77F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高効率給湯器</w:t>
            </w:r>
          </w:p>
        </w:tc>
        <w:tc>
          <w:tcPr>
            <w:tcW w:w="1276" w:type="dxa"/>
            <w:vAlign w:val="center"/>
            <w:hideMark/>
          </w:tcPr>
          <w:p w14:paraId="598B2AF4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4AFBA7FC" w14:textId="77777777" w:rsidR="009353D6" w:rsidRPr="00A425CB" w:rsidRDefault="009353D6" w:rsidP="00786DF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3368441E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4209F702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1355E5D7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7478232A" w14:textId="77777777" w:rsidTr="00786DFE">
        <w:trPr>
          <w:trHeight w:val="844"/>
        </w:trPr>
        <w:tc>
          <w:tcPr>
            <w:tcW w:w="851" w:type="dxa"/>
            <w:vMerge/>
          </w:tcPr>
          <w:p w14:paraId="19A7487E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4194C6FD" w14:textId="312545AF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A41303">
              <w:rPr>
                <w:rFonts w:cs="ＭＳ 明朝" w:hint="eastAsia"/>
                <w:color w:val="auto"/>
                <w:kern w:val="2"/>
              </w:rPr>
              <w:t>※</w:t>
            </w:r>
          </w:p>
        </w:tc>
        <w:tc>
          <w:tcPr>
            <w:tcW w:w="1736" w:type="dxa"/>
            <w:vAlign w:val="center"/>
          </w:tcPr>
          <w:p w14:paraId="03A2C11D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15D729EA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A6FA835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2894EDEB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229F3AEE" w14:textId="77777777" w:rsidR="00A41303" w:rsidRDefault="00A8273D" w:rsidP="00A41303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　</w:t>
      </w:r>
      <w:r w:rsidR="00A41303">
        <w:rPr>
          <w:rFonts w:ascii="ＭＳ 明朝" w:hAnsi="ＭＳ 明朝" w:cs="ＭＳ 明朝" w:hint="eastAsia"/>
          <w:snapToGrid w:val="0"/>
          <w:color w:val="auto"/>
        </w:rPr>
        <w:t>※「設備費」欄は、高効率給湯器の設備機器類を工事費に含む場合は未記入とする。</w:t>
      </w:r>
    </w:p>
    <w:p w14:paraId="3B0471EB" w14:textId="6D7C154A" w:rsidR="009353D6" w:rsidRPr="00A41303" w:rsidRDefault="009353D6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3BE09144" w14:textId="27458344" w:rsidR="009353D6" w:rsidRPr="00A425CB" w:rsidRDefault="009353D6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</w:p>
    <w:sectPr w:rsidR="009353D6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E997" w14:textId="77777777" w:rsidR="00FD5B99" w:rsidRDefault="00FD5B99">
      <w:r>
        <w:separator/>
      </w:r>
    </w:p>
  </w:endnote>
  <w:endnote w:type="continuationSeparator" w:id="0">
    <w:p w14:paraId="2BB53057" w14:textId="77777777" w:rsidR="00FD5B99" w:rsidRDefault="00F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5769" w14:textId="77777777" w:rsidR="00FD5B99" w:rsidRDefault="00FD5B9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491E0C" w14:textId="77777777" w:rsidR="00FD5B99" w:rsidRDefault="00FD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0EFD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123A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1942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2563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1B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B83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D5B9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2026-05-13T03:05:00Z</dcterms:created>
  <dcterms:modified xsi:type="dcterms:W3CDTF">2026-05-13T03:05:00Z</dcterms:modified>
</cp:coreProperties>
</file>