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7160" w14:textId="41D1B9E2" w:rsidR="005E7AF5" w:rsidRPr="00986ED9" w:rsidRDefault="007E2690" w:rsidP="00BA015E">
      <w:pPr>
        <w:ind w:leftChars="0" w:left="0" w:firstLineChars="0" w:firstLine="0"/>
      </w:pPr>
      <w:r w:rsidRPr="00986ED9">
        <w:t>（別紙）</w:t>
      </w:r>
    </w:p>
    <w:p w14:paraId="70C92B97" w14:textId="77777777" w:rsidR="005E7AF5" w:rsidRPr="00986ED9" w:rsidRDefault="007E2690" w:rsidP="00BA015E">
      <w:pPr>
        <w:pStyle w:val="a4"/>
        <w:ind w:firstLine="347"/>
        <w:rPr>
          <w:color w:val="auto"/>
        </w:rPr>
      </w:pPr>
      <w:r w:rsidRPr="00986ED9">
        <w:rPr>
          <w:color w:val="auto"/>
        </w:rPr>
        <w:t>作業完了報告書</w:t>
      </w:r>
    </w:p>
    <w:tbl>
      <w:tblPr>
        <w:tblW w:w="9433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1"/>
        <w:gridCol w:w="4756"/>
        <w:gridCol w:w="2516"/>
      </w:tblGrid>
      <w:tr w:rsidR="00986ED9" w:rsidRPr="00986ED9" w14:paraId="6EE94F3D" w14:textId="77777777" w:rsidTr="00BA015E">
        <w:trPr>
          <w:trHeight w:val="3454"/>
        </w:trPr>
        <w:tc>
          <w:tcPr>
            <w:tcW w:w="9433" w:type="dxa"/>
            <w:gridSpan w:val="3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A3723" w14:textId="77777777" w:rsidR="005E7AF5" w:rsidRPr="00986ED9" w:rsidRDefault="00E6417A" w:rsidP="00810B4B">
            <w:pPr>
              <w:ind w:leftChars="80" w:left="197" w:firstLineChars="0" w:firstLine="2"/>
              <w:jc w:val="right"/>
            </w:pPr>
            <w:r w:rsidRPr="00986ED9">
              <w:rPr>
                <w:rFonts w:hint="eastAsia"/>
              </w:rPr>
              <w:t>令和</w:t>
            </w:r>
            <w:r w:rsidR="007E2690" w:rsidRPr="00986ED9">
              <w:t xml:space="preserve">　　年　　月　　日</w:t>
            </w:r>
          </w:p>
          <w:p w14:paraId="5AFC1B67" w14:textId="77777777" w:rsidR="00810B4B" w:rsidRPr="00986ED9" w:rsidRDefault="00810B4B" w:rsidP="00BA015E">
            <w:pPr>
              <w:ind w:leftChars="80" w:left="197" w:firstLineChars="0" w:firstLine="2"/>
              <w:jc w:val="both"/>
            </w:pPr>
          </w:p>
          <w:p w14:paraId="67424082" w14:textId="6D4A5D89" w:rsidR="005E7AF5" w:rsidRPr="00986ED9" w:rsidRDefault="007E2690" w:rsidP="00BA015E">
            <w:pPr>
              <w:ind w:leftChars="80" w:left="197" w:firstLineChars="0" w:firstLine="2"/>
              <w:jc w:val="both"/>
            </w:pPr>
            <w:r w:rsidRPr="00986ED9">
              <w:t xml:space="preserve">大分県知事　</w:t>
            </w:r>
            <w:r w:rsidR="00810B4B" w:rsidRPr="00986ED9">
              <w:rPr>
                <w:rFonts w:hint="eastAsia"/>
              </w:rPr>
              <w:t>佐藤　樹一郎</w:t>
            </w:r>
            <w:r w:rsidRPr="00986ED9">
              <w:t xml:space="preserve">　殿</w:t>
            </w:r>
          </w:p>
          <w:p w14:paraId="73B1B2BC" w14:textId="77777777" w:rsidR="005E7AF5" w:rsidRPr="00986ED9" w:rsidRDefault="005E7AF5" w:rsidP="00BA015E">
            <w:pPr>
              <w:adjustRightInd w:val="0"/>
              <w:ind w:leftChars="80" w:left="197" w:firstLineChars="0" w:firstLine="2"/>
              <w:jc w:val="both"/>
            </w:pPr>
          </w:p>
          <w:p w14:paraId="0322CBA3" w14:textId="77777777" w:rsidR="005E7AF5" w:rsidRPr="00986ED9" w:rsidRDefault="007E2690" w:rsidP="00BA015E">
            <w:pPr>
              <w:adjustRightInd w:val="0"/>
              <w:ind w:leftChars="80" w:left="197" w:firstLineChars="0" w:firstLine="2"/>
              <w:jc w:val="both"/>
            </w:pPr>
            <w:r w:rsidRPr="00986ED9">
              <w:t xml:space="preserve">　　　　　　　　　　　　　　　　（住  所）</w:t>
            </w:r>
          </w:p>
          <w:p w14:paraId="68EAF112" w14:textId="77777777" w:rsidR="005E7AF5" w:rsidRPr="00986ED9" w:rsidRDefault="00E6417A" w:rsidP="00BA015E">
            <w:pPr>
              <w:adjustRightInd w:val="0"/>
              <w:ind w:leftChars="80" w:left="197" w:firstLineChars="0" w:firstLine="2"/>
              <w:jc w:val="both"/>
            </w:pPr>
            <w:r w:rsidRPr="00986E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9FB66D" wp14:editId="1D26403C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222250</wp:posOffset>
                      </wp:positionV>
                      <wp:extent cx="220345" cy="20574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9858B" id="Oval 2" o:spid="_x0000_s1026" style="position:absolute;margin-left:437.1pt;margin-top:17.5pt;width:17.35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" filled="f" strokeweight=".1mm"/>
                  </w:pict>
                </mc:Fallback>
              </mc:AlternateContent>
            </w:r>
            <w:r w:rsidR="007E2690" w:rsidRPr="00986ED9">
              <w:t xml:space="preserve">                                （会社名）</w:t>
            </w:r>
          </w:p>
          <w:p w14:paraId="182F3CF9" w14:textId="77777777" w:rsidR="005E7AF5" w:rsidRPr="00986ED9" w:rsidRDefault="007E2690" w:rsidP="00BA015E">
            <w:pPr>
              <w:adjustRightInd w:val="0"/>
              <w:ind w:leftChars="80" w:left="197" w:firstLineChars="0" w:firstLine="2"/>
              <w:jc w:val="both"/>
            </w:pPr>
            <w:r w:rsidRPr="00986ED9">
              <w:t xml:space="preserve">                                （代表者）                  </w:t>
            </w:r>
            <w:r w:rsidR="00E6417A" w:rsidRPr="00986ED9">
              <w:rPr>
                <w:rFonts w:hint="eastAsia"/>
              </w:rPr>
              <w:t xml:space="preserve">　　　</w:t>
            </w:r>
            <w:r w:rsidR="00BA015E" w:rsidRPr="00986ED9">
              <w:rPr>
                <w:rFonts w:hint="eastAsia"/>
              </w:rPr>
              <w:t xml:space="preserve">　　</w:t>
            </w:r>
            <w:r w:rsidRPr="00986ED9">
              <w:t>印</w:t>
            </w:r>
          </w:p>
          <w:p w14:paraId="6742E97B" w14:textId="77777777" w:rsidR="005E7AF5" w:rsidRPr="00986ED9" w:rsidRDefault="005E7AF5" w:rsidP="00BA015E">
            <w:pPr>
              <w:adjustRightInd w:val="0"/>
              <w:ind w:leftChars="80" w:left="197" w:firstLineChars="0" w:firstLine="2"/>
              <w:jc w:val="both"/>
            </w:pPr>
          </w:p>
          <w:p w14:paraId="0D040966" w14:textId="77777777" w:rsidR="005E7AF5" w:rsidRPr="00986ED9" w:rsidRDefault="007E2690" w:rsidP="00BA015E">
            <w:pPr>
              <w:adjustRightInd w:val="0"/>
              <w:ind w:leftChars="80" w:left="197" w:firstLineChars="0" w:firstLine="2"/>
              <w:jc w:val="both"/>
            </w:pPr>
            <w:r w:rsidRPr="00986ED9">
              <w:t>下記のとおり、作業を完了したので報告します。</w:t>
            </w:r>
          </w:p>
        </w:tc>
      </w:tr>
      <w:tr w:rsidR="00986ED9" w:rsidRPr="00986ED9" w14:paraId="7A95F83B" w14:textId="77777777" w:rsidTr="003E6266">
        <w:trPr>
          <w:trHeight w:val="496"/>
        </w:trPr>
        <w:tc>
          <w:tcPr>
            <w:tcW w:w="2161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1D86A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rPr>
                <w:spacing w:val="144"/>
                <w:fitText w:val="1235" w:id="-1801786112"/>
              </w:rPr>
              <w:t>作業</w:t>
            </w:r>
            <w:r w:rsidRPr="00986ED9">
              <w:rPr>
                <w:fitText w:val="1235" w:id="-1801786112"/>
              </w:rPr>
              <w:t>日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1281ABA" w14:textId="77777777" w:rsidR="005E7AF5" w:rsidRPr="00986ED9" w:rsidRDefault="008519AC" w:rsidP="00E6417A">
            <w:pPr>
              <w:adjustRightInd w:val="0"/>
              <w:ind w:leftChars="81" w:left="200" w:firstLineChars="0" w:firstLine="0"/>
            </w:pPr>
            <w:r w:rsidRPr="00986ED9">
              <w:rPr>
                <w:rFonts w:hint="eastAsia"/>
              </w:rPr>
              <w:t>令和</w:t>
            </w:r>
            <w:r w:rsidR="007E2690" w:rsidRPr="00986ED9">
              <w:t xml:space="preserve">   年   月   日 （　　）</w:t>
            </w:r>
          </w:p>
        </w:tc>
      </w:tr>
      <w:tr w:rsidR="00986ED9" w:rsidRPr="00986ED9" w14:paraId="75B4AE1D" w14:textId="77777777" w:rsidTr="003E6266">
        <w:trPr>
          <w:trHeight w:val="496"/>
        </w:trPr>
        <w:tc>
          <w:tcPr>
            <w:tcW w:w="2161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0E525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rPr>
                <w:spacing w:val="59"/>
                <w:fitText w:val="1235" w:id="-1801786368"/>
              </w:rPr>
              <w:t>作業名</w:t>
            </w:r>
            <w:r w:rsidRPr="00986ED9">
              <w:rPr>
                <w:spacing w:val="1"/>
                <w:fitText w:val="1235" w:id="-1801786368"/>
              </w:rPr>
              <w:t>称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43AF9C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t>OSS連携システムサーバー等の設置設定作業</w:t>
            </w:r>
          </w:p>
        </w:tc>
      </w:tr>
      <w:tr w:rsidR="00986ED9" w:rsidRPr="00986ED9" w14:paraId="04583213" w14:textId="77777777" w:rsidTr="003E6266">
        <w:trPr>
          <w:trHeight w:val="496"/>
        </w:trPr>
        <w:tc>
          <w:tcPr>
            <w:tcW w:w="2161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88273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t>作業担当者</w:t>
            </w: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3014F9E" w14:textId="77777777" w:rsidR="005E7AF5" w:rsidRPr="00986ED9" w:rsidRDefault="005E7AF5" w:rsidP="00E6417A">
            <w:pPr>
              <w:adjustRightInd w:val="0"/>
              <w:ind w:leftChars="81" w:left="200" w:firstLineChars="0" w:firstLine="0"/>
            </w:pPr>
          </w:p>
        </w:tc>
      </w:tr>
      <w:tr w:rsidR="00986ED9" w:rsidRPr="00986ED9" w14:paraId="776EB246" w14:textId="77777777" w:rsidTr="003E6266">
        <w:trPr>
          <w:trHeight w:val="496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85B5EE" w14:textId="77777777" w:rsidR="005E7AF5" w:rsidRPr="00986ED9" w:rsidRDefault="007E2690" w:rsidP="00BA015E">
            <w:pPr>
              <w:adjustRightInd w:val="0"/>
              <w:ind w:leftChars="81" w:left="200" w:firstLineChars="0" w:firstLine="0"/>
              <w:jc w:val="both"/>
            </w:pPr>
            <w:r w:rsidRPr="00986ED9">
              <w:t>設定・動作確認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2A139B0" w14:textId="58EE9E65" w:rsidR="005E7AF5" w:rsidRPr="00986ED9" w:rsidRDefault="003E6266" w:rsidP="00E6417A">
            <w:pPr>
              <w:adjustRightInd w:val="0"/>
              <w:ind w:leftChars="81" w:left="200" w:firstLineChars="0" w:firstLine="0"/>
            </w:pPr>
            <w:r w:rsidRPr="00986ED9">
              <w:rPr>
                <w:rFonts w:hint="eastAsia"/>
              </w:rPr>
              <w:t>OSS</w:t>
            </w:r>
            <w:r w:rsidR="007E2690" w:rsidRPr="00986ED9">
              <w:t>連携システムサーバー</w:t>
            </w:r>
          </w:p>
        </w:tc>
        <w:tc>
          <w:tcPr>
            <w:tcW w:w="251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2EE0B1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t>□設定　□動作</w:t>
            </w:r>
          </w:p>
        </w:tc>
      </w:tr>
      <w:tr w:rsidR="00986ED9" w:rsidRPr="00986ED9" w14:paraId="4B9B4E96" w14:textId="77777777" w:rsidTr="003E6266">
        <w:trPr>
          <w:trHeight w:val="496"/>
        </w:trPr>
        <w:tc>
          <w:tcPr>
            <w:tcW w:w="2161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A2EAC" w14:textId="77777777" w:rsidR="005E7AF5" w:rsidRPr="00986ED9" w:rsidRDefault="005E7AF5" w:rsidP="00E6417A">
            <w:pPr>
              <w:adjustRightInd w:val="0"/>
              <w:ind w:leftChars="81" w:left="200" w:firstLineChars="0" w:firstLine="0"/>
            </w:pPr>
          </w:p>
        </w:tc>
        <w:tc>
          <w:tcPr>
            <w:tcW w:w="4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9D7771" w14:textId="7A177F78" w:rsidR="005E7AF5" w:rsidRPr="00986ED9" w:rsidRDefault="003E6266" w:rsidP="00E6417A">
            <w:pPr>
              <w:adjustRightInd w:val="0"/>
              <w:ind w:leftChars="81" w:left="200" w:firstLineChars="0" w:firstLine="0"/>
            </w:pPr>
            <w:r w:rsidRPr="00986ED9">
              <w:rPr>
                <w:rFonts w:hint="eastAsia"/>
              </w:rPr>
              <w:t>OSS</w:t>
            </w:r>
            <w:r w:rsidR="007E2690" w:rsidRPr="00986ED9">
              <w:t>原本管理サーバー</w:t>
            </w:r>
          </w:p>
        </w:tc>
        <w:tc>
          <w:tcPr>
            <w:tcW w:w="2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CFC06BC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t>□設定　□動作</w:t>
            </w:r>
          </w:p>
        </w:tc>
      </w:tr>
      <w:tr w:rsidR="00986ED9" w:rsidRPr="00986ED9" w14:paraId="4DACED9A" w14:textId="77777777" w:rsidTr="003E6266">
        <w:trPr>
          <w:trHeight w:val="496"/>
        </w:trPr>
        <w:tc>
          <w:tcPr>
            <w:tcW w:w="2161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2A6BD" w14:textId="77777777" w:rsidR="005E7AF5" w:rsidRPr="00986ED9" w:rsidRDefault="005E7AF5" w:rsidP="00E6417A">
            <w:pPr>
              <w:adjustRightInd w:val="0"/>
              <w:ind w:leftChars="81" w:left="200" w:firstLineChars="0" w:firstLine="0"/>
            </w:pPr>
          </w:p>
        </w:tc>
        <w:tc>
          <w:tcPr>
            <w:tcW w:w="4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6356C2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t>軽油引取税県配布システムサーバー</w:t>
            </w:r>
          </w:p>
        </w:tc>
        <w:tc>
          <w:tcPr>
            <w:tcW w:w="2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A042FDC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t>□設定　□動作</w:t>
            </w:r>
          </w:p>
        </w:tc>
      </w:tr>
      <w:tr w:rsidR="00986ED9" w:rsidRPr="00986ED9" w14:paraId="6A8BAC4F" w14:textId="77777777" w:rsidTr="003E6266">
        <w:trPr>
          <w:trHeight w:val="496"/>
        </w:trPr>
        <w:tc>
          <w:tcPr>
            <w:tcW w:w="2161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40F3F" w14:textId="77777777" w:rsidR="005E7AF5" w:rsidRPr="00986ED9" w:rsidRDefault="005E7AF5" w:rsidP="00E6417A">
            <w:pPr>
              <w:adjustRightInd w:val="0"/>
              <w:ind w:leftChars="81" w:left="200" w:firstLineChars="0" w:firstLine="0"/>
            </w:pPr>
          </w:p>
        </w:tc>
        <w:tc>
          <w:tcPr>
            <w:tcW w:w="4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869F014" w14:textId="4CE75783" w:rsidR="005E7AF5" w:rsidRPr="00986ED9" w:rsidRDefault="003E6266" w:rsidP="00E6417A">
            <w:pPr>
              <w:adjustRightInd w:val="0"/>
              <w:ind w:leftChars="81" w:left="200" w:firstLineChars="0" w:firstLine="0"/>
            </w:pPr>
            <w:r w:rsidRPr="00986ED9">
              <w:rPr>
                <w:rFonts w:hint="eastAsia"/>
              </w:rPr>
              <w:t>OSS</w:t>
            </w:r>
            <w:r w:rsidR="007E2690" w:rsidRPr="00986ED9">
              <w:t>審査用パソコン</w:t>
            </w:r>
          </w:p>
        </w:tc>
        <w:tc>
          <w:tcPr>
            <w:tcW w:w="25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32C036A" w14:textId="77777777" w:rsidR="005E7AF5" w:rsidRPr="00986ED9" w:rsidRDefault="007E2690" w:rsidP="00E6417A">
            <w:pPr>
              <w:adjustRightInd w:val="0"/>
              <w:ind w:leftChars="81" w:left="200" w:firstLineChars="0" w:firstLine="0"/>
            </w:pPr>
            <w:r w:rsidRPr="00986ED9">
              <w:t>□設定　□動作</w:t>
            </w:r>
          </w:p>
        </w:tc>
      </w:tr>
      <w:tr w:rsidR="00986ED9" w:rsidRPr="00986ED9" w14:paraId="683A0DC5" w14:textId="77777777" w:rsidTr="003E6266">
        <w:trPr>
          <w:trHeight w:val="2083"/>
        </w:trPr>
        <w:tc>
          <w:tcPr>
            <w:tcW w:w="2161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3D025" w14:textId="77777777" w:rsidR="00E6417A" w:rsidRPr="00986ED9" w:rsidRDefault="00E6417A" w:rsidP="00E6417A">
            <w:pPr>
              <w:adjustRightInd w:val="0"/>
              <w:ind w:leftChars="81" w:left="200" w:firstLineChars="0" w:firstLine="0"/>
            </w:pPr>
          </w:p>
        </w:tc>
        <w:tc>
          <w:tcPr>
            <w:tcW w:w="7272" w:type="dxa"/>
            <w:gridSpan w:val="2"/>
            <w:tcBorders>
              <w:top w:val="single" w:sz="4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31B188B" w14:textId="77777777" w:rsidR="00E6417A" w:rsidRPr="00986ED9" w:rsidRDefault="00E6417A" w:rsidP="00BA015E">
            <w:pPr>
              <w:adjustRightInd w:val="0"/>
              <w:ind w:leftChars="61" w:left="151" w:firstLineChars="0" w:firstLine="0"/>
            </w:pPr>
            <w:r w:rsidRPr="00986ED9">
              <w:rPr>
                <w:rFonts w:hint="eastAsia"/>
              </w:rPr>
              <w:t>特記事項</w:t>
            </w:r>
          </w:p>
          <w:p w14:paraId="4822B8DB" w14:textId="77777777" w:rsidR="003E6266" w:rsidRPr="00986ED9" w:rsidRDefault="003E6266" w:rsidP="003E6266">
            <w:pPr>
              <w:adjustRightInd w:val="0"/>
              <w:ind w:leftChars="0" w:left="0" w:firstLineChars="0" w:firstLine="0"/>
            </w:pPr>
          </w:p>
          <w:p w14:paraId="6B896BDA" w14:textId="77777777" w:rsidR="003E6266" w:rsidRPr="00986ED9" w:rsidRDefault="003E6266" w:rsidP="003E6266">
            <w:pPr>
              <w:adjustRightInd w:val="0"/>
              <w:ind w:leftChars="0" w:left="0" w:firstLineChars="0" w:firstLine="0"/>
            </w:pPr>
          </w:p>
          <w:p w14:paraId="78D409FD" w14:textId="77777777" w:rsidR="003E6266" w:rsidRPr="00986ED9" w:rsidRDefault="003E6266" w:rsidP="003E6266">
            <w:pPr>
              <w:adjustRightInd w:val="0"/>
              <w:ind w:leftChars="0" w:left="0" w:firstLineChars="0" w:firstLine="0"/>
            </w:pPr>
          </w:p>
          <w:p w14:paraId="6B34EB76" w14:textId="77777777" w:rsidR="003E6266" w:rsidRPr="00986ED9" w:rsidRDefault="003E6266" w:rsidP="003E6266">
            <w:pPr>
              <w:adjustRightInd w:val="0"/>
              <w:ind w:leftChars="0" w:left="0" w:firstLineChars="0" w:firstLine="0"/>
            </w:pPr>
          </w:p>
        </w:tc>
      </w:tr>
      <w:tr w:rsidR="00986ED9" w:rsidRPr="00986ED9" w14:paraId="7E2D6609" w14:textId="77777777" w:rsidTr="003E6266">
        <w:trPr>
          <w:trHeight w:val="402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F1ACE" w14:textId="77777777" w:rsidR="005E7AF5" w:rsidRPr="00986ED9" w:rsidRDefault="007E2690" w:rsidP="00BA015E">
            <w:pPr>
              <w:adjustRightInd w:val="0"/>
              <w:ind w:leftChars="0" w:left="0" w:firstLineChars="0" w:firstLine="0"/>
              <w:jc w:val="both"/>
            </w:pPr>
            <w:r w:rsidRPr="00986ED9">
              <w:t xml:space="preserve">   作業完了確認</w:t>
            </w:r>
          </w:p>
        </w:tc>
        <w:tc>
          <w:tcPr>
            <w:tcW w:w="7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41B51" w14:textId="77777777" w:rsidR="005E7AF5" w:rsidRPr="00986ED9" w:rsidRDefault="007E2690" w:rsidP="00BA015E">
            <w:pPr>
              <w:adjustRightInd w:val="0"/>
              <w:ind w:leftChars="0" w:left="0" w:firstLineChars="0" w:firstLine="0"/>
              <w:jc w:val="both"/>
            </w:pPr>
            <w:r w:rsidRPr="00986ED9">
              <w:t>上記の作業について、動作等を確認しました。</w:t>
            </w:r>
          </w:p>
          <w:p w14:paraId="0C38BB09" w14:textId="77777777" w:rsidR="00E6417A" w:rsidRPr="00986ED9" w:rsidRDefault="00E6417A" w:rsidP="00BA015E">
            <w:pPr>
              <w:adjustRightInd w:val="0"/>
              <w:ind w:leftChars="0" w:left="0" w:firstLineChars="0" w:firstLine="0"/>
              <w:jc w:val="both"/>
            </w:pPr>
          </w:p>
          <w:p w14:paraId="776BFC1E" w14:textId="77777777" w:rsidR="005E7AF5" w:rsidRPr="00986ED9" w:rsidRDefault="00E6417A" w:rsidP="00BA015E">
            <w:pPr>
              <w:adjustRightInd w:val="0"/>
              <w:ind w:leftChars="0" w:left="0" w:firstLineChars="0" w:firstLine="0"/>
              <w:jc w:val="both"/>
            </w:pPr>
            <w:r w:rsidRPr="00986ED9">
              <w:rPr>
                <w:rFonts w:hint="eastAsia"/>
              </w:rPr>
              <w:t>令和</w:t>
            </w:r>
            <w:r w:rsidR="007E2690" w:rsidRPr="00986ED9">
              <w:t xml:space="preserve">    年    月    日</w:t>
            </w:r>
          </w:p>
          <w:p w14:paraId="5924C8DC" w14:textId="77777777" w:rsidR="00810B4B" w:rsidRPr="00986ED9" w:rsidRDefault="00810B4B" w:rsidP="00BA015E">
            <w:pPr>
              <w:adjustRightInd w:val="0"/>
              <w:ind w:leftChars="0" w:left="0" w:firstLineChars="0" w:firstLine="0"/>
              <w:jc w:val="both"/>
            </w:pPr>
          </w:p>
          <w:p w14:paraId="04B3FF6A" w14:textId="77777777" w:rsidR="005E7AF5" w:rsidRPr="00986ED9" w:rsidRDefault="007E2690" w:rsidP="00BA015E">
            <w:pPr>
              <w:adjustRightInd w:val="0"/>
              <w:ind w:leftChars="0" w:left="0" w:firstLineChars="0" w:firstLine="0"/>
              <w:jc w:val="both"/>
            </w:pPr>
            <w:r w:rsidRPr="00986ED9">
              <w:t>（立会者）</w:t>
            </w:r>
          </w:p>
          <w:p w14:paraId="085A4A5F" w14:textId="2F432665" w:rsidR="005E7AF5" w:rsidRPr="00986ED9" w:rsidRDefault="007E2690" w:rsidP="00BA015E">
            <w:pPr>
              <w:adjustRightInd w:val="0"/>
              <w:ind w:leftChars="0" w:left="0" w:firstLineChars="0" w:firstLine="0"/>
              <w:jc w:val="both"/>
            </w:pPr>
            <w:r w:rsidRPr="00986ED9">
              <w:t xml:space="preserve">　　　　　　　  （所属名）税務課</w:t>
            </w:r>
          </w:p>
          <w:p w14:paraId="0AE3CF38" w14:textId="6714A053" w:rsidR="005E7AF5" w:rsidRPr="00986ED9" w:rsidRDefault="007E2690" w:rsidP="00BA015E">
            <w:pPr>
              <w:adjustRightInd w:val="0"/>
              <w:ind w:leftChars="0" w:left="0" w:firstLineChars="0" w:firstLine="0"/>
              <w:jc w:val="both"/>
            </w:pPr>
            <w:r w:rsidRPr="00986ED9">
              <w:t xml:space="preserve">                （職  名）</w:t>
            </w:r>
          </w:p>
          <w:p w14:paraId="60914D5E" w14:textId="3E24B267" w:rsidR="00BA015E" w:rsidRPr="00986ED9" w:rsidRDefault="00810B4B" w:rsidP="00BA015E">
            <w:pPr>
              <w:adjustRightInd w:val="0"/>
              <w:ind w:leftChars="0" w:left="0" w:firstLineChars="0" w:firstLine="0"/>
              <w:jc w:val="both"/>
            </w:pPr>
            <w:r w:rsidRPr="00986E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CC0B7" wp14:editId="2F6E1EC7">
                      <wp:simplePos x="0" y="0"/>
                      <wp:positionH relativeFrom="column">
                        <wp:posOffset>4181475</wp:posOffset>
                      </wp:positionH>
                      <wp:positionV relativeFrom="paragraph">
                        <wp:posOffset>8255</wp:posOffset>
                      </wp:positionV>
                      <wp:extent cx="220345" cy="205740"/>
                      <wp:effectExtent l="0" t="0" r="0" b="0"/>
                      <wp:wrapNone/>
                      <wp:docPr id="53122370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9359F" id="Oval 2" o:spid="_x0000_s1026" style="position:absolute;margin-left:329.25pt;margin-top:.65pt;width:17.3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" filled="f" strokeweight=".1mm"/>
                  </w:pict>
                </mc:Fallback>
              </mc:AlternateContent>
            </w:r>
            <w:r w:rsidR="007E2690" w:rsidRPr="00986ED9">
              <w:t xml:space="preserve">                （氏  名）                          　印</w:t>
            </w:r>
          </w:p>
          <w:p w14:paraId="4151E790" w14:textId="77777777" w:rsidR="00BA015E" w:rsidRPr="00986ED9" w:rsidRDefault="00BA015E" w:rsidP="00BA015E">
            <w:pPr>
              <w:adjustRightInd w:val="0"/>
              <w:ind w:leftChars="0" w:left="0" w:firstLineChars="0" w:firstLine="0"/>
              <w:jc w:val="both"/>
            </w:pPr>
          </w:p>
        </w:tc>
      </w:tr>
      <w:tr w:rsidR="005E7AF5" w:rsidRPr="00986ED9" w14:paraId="412713FB" w14:textId="77777777" w:rsidTr="003E6266">
        <w:trPr>
          <w:trHeight w:val="402"/>
        </w:trPr>
        <w:tc>
          <w:tcPr>
            <w:tcW w:w="2161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06899" w14:textId="77777777" w:rsidR="005E7AF5" w:rsidRPr="00986ED9" w:rsidRDefault="005E7AF5" w:rsidP="00E6417A">
            <w:pPr>
              <w:adjustRightInd w:val="0"/>
              <w:ind w:leftChars="0" w:left="0" w:firstLineChars="0" w:firstLine="0"/>
            </w:pPr>
          </w:p>
        </w:tc>
        <w:tc>
          <w:tcPr>
            <w:tcW w:w="7272" w:type="dxa"/>
            <w:gridSpan w:val="2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0A97CD7" w14:textId="77777777" w:rsidR="005E7AF5" w:rsidRPr="00986ED9" w:rsidRDefault="005E7AF5" w:rsidP="00E6417A">
            <w:pPr>
              <w:adjustRightInd w:val="0"/>
              <w:ind w:leftChars="0" w:left="0" w:firstLineChars="0" w:firstLine="0"/>
            </w:pPr>
          </w:p>
        </w:tc>
      </w:tr>
    </w:tbl>
    <w:p w14:paraId="13364FCA" w14:textId="77777777" w:rsidR="005E7AF5" w:rsidRPr="00986ED9" w:rsidRDefault="005E7AF5" w:rsidP="00333EBF">
      <w:pPr>
        <w:adjustRightInd w:val="0"/>
        <w:ind w:leftChars="0" w:left="0" w:firstLineChars="0" w:firstLine="0"/>
      </w:pPr>
    </w:p>
    <w:sectPr w:rsidR="005E7AF5" w:rsidRPr="00986ED9" w:rsidSect="00BB1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04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AE8E" w14:textId="77777777" w:rsidR="00A11EFD" w:rsidRDefault="00A11EFD" w:rsidP="00F12F77">
      <w:pPr>
        <w:ind w:left="220" w:firstLine="220"/>
      </w:pPr>
      <w:r>
        <w:continuationSeparator/>
      </w:r>
    </w:p>
  </w:endnote>
  <w:endnote w:type="continuationSeparator" w:id="0">
    <w:p w14:paraId="1787A31F" w14:textId="77777777" w:rsidR="00A11EFD" w:rsidRDefault="00A11EFD" w:rsidP="00F12F77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E630" w14:textId="77777777" w:rsidR="00641F54" w:rsidRDefault="00641F54">
    <w:pPr>
      <w:pStyle w:val="af5"/>
      <w:ind w:left="220"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B584" w14:textId="77777777" w:rsidR="00641F54" w:rsidRDefault="00641F54">
    <w:pPr>
      <w:pStyle w:val="af5"/>
      <w:ind w:left="220"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5694" w14:textId="77777777" w:rsidR="00641F54" w:rsidRDefault="00641F54">
    <w:pPr>
      <w:pStyle w:val="af5"/>
      <w:ind w:left="220"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3EE1" w14:textId="77777777" w:rsidR="00A11EFD" w:rsidRDefault="00A11EFD" w:rsidP="00F12F77">
      <w:pPr>
        <w:ind w:left="220" w:firstLine="220"/>
      </w:pPr>
      <w:r>
        <w:continuationSeparator/>
      </w:r>
    </w:p>
  </w:footnote>
  <w:footnote w:type="continuationSeparator" w:id="0">
    <w:p w14:paraId="1D8B110F" w14:textId="77777777" w:rsidR="00A11EFD" w:rsidRDefault="00A11EFD" w:rsidP="00F12F77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087" w14:textId="77777777" w:rsidR="00641F54" w:rsidRDefault="00641F54">
    <w:pPr>
      <w:pStyle w:val="af3"/>
      <w:ind w:left="220"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2239" w14:textId="77777777" w:rsidR="00641F54" w:rsidRDefault="00641F54">
    <w:pPr>
      <w:pStyle w:val="af3"/>
      <w:ind w:left="220"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72D7" w14:textId="77777777" w:rsidR="00641F54" w:rsidRDefault="00641F54">
    <w:pPr>
      <w:pStyle w:val="af3"/>
      <w:ind w:left="220"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8F4"/>
    <w:multiLevelType w:val="hybridMultilevel"/>
    <w:tmpl w:val="900ED1EC"/>
    <w:lvl w:ilvl="0" w:tplc="8B7A71A6">
      <w:start w:val="1"/>
      <w:numFmt w:val="aiueoFullWidth"/>
      <w:suff w:val="space"/>
      <w:lvlText w:val="%1"/>
      <w:lvlJc w:val="left"/>
      <w:pPr>
        <w:ind w:left="56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1" w15:restartNumberingAfterBreak="0">
    <w:nsid w:val="1482775B"/>
    <w:multiLevelType w:val="multilevel"/>
    <w:tmpl w:val="7F28A004"/>
    <w:lvl w:ilvl="0">
      <w:start w:val="1"/>
      <w:numFmt w:val="decimal"/>
      <w:pStyle w:val="1"/>
      <w:suff w:val="space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lvlRestart w:val="0"/>
      <w:pStyle w:val="2"/>
      <w:suff w:val="space"/>
      <w:lvlText w:val="(%2)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1DFD33C4"/>
    <w:multiLevelType w:val="hybridMultilevel"/>
    <w:tmpl w:val="DEB8C230"/>
    <w:lvl w:ilvl="0" w:tplc="9D3A4D02">
      <w:start w:val="1"/>
      <w:numFmt w:val="aiueoFullWidth"/>
      <w:suff w:val="space"/>
      <w:lvlText w:val="%1"/>
      <w:lvlJc w:val="left"/>
      <w:pPr>
        <w:ind w:left="56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3" w15:restartNumberingAfterBreak="0">
    <w:nsid w:val="26757E82"/>
    <w:multiLevelType w:val="hybridMultilevel"/>
    <w:tmpl w:val="3F5C2270"/>
    <w:lvl w:ilvl="0" w:tplc="9788BC0E">
      <w:start w:val="1"/>
      <w:numFmt w:val="aiueoFullWidth"/>
      <w:suff w:val="space"/>
      <w:lvlText w:val="%1"/>
      <w:lvlJc w:val="left"/>
      <w:pPr>
        <w:ind w:left="567" w:hanging="227"/>
      </w:pPr>
      <w:rPr>
        <w:rFonts w:hint="default"/>
        <w:strike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4" w15:restartNumberingAfterBreak="0">
    <w:nsid w:val="40430154"/>
    <w:multiLevelType w:val="hybridMultilevel"/>
    <w:tmpl w:val="2A5A4146"/>
    <w:lvl w:ilvl="0" w:tplc="B9CE9650">
      <w:start w:val="1"/>
      <w:numFmt w:val="aiueoFullWidth"/>
      <w:lvlText w:val="%1"/>
      <w:lvlJc w:val="left"/>
      <w:pPr>
        <w:ind w:left="91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5" w15:restartNumberingAfterBreak="0">
    <w:nsid w:val="438B5D3C"/>
    <w:multiLevelType w:val="hybridMultilevel"/>
    <w:tmpl w:val="51A6BA9C"/>
    <w:lvl w:ilvl="0" w:tplc="2E84C42C">
      <w:start w:val="1"/>
      <w:numFmt w:val="bullet"/>
      <w:suff w:val="space"/>
      <w:lvlText w:val=""/>
      <w:lvlJc w:val="left"/>
      <w:pPr>
        <w:ind w:left="914" w:hanging="23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6" w15:restartNumberingAfterBreak="0">
    <w:nsid w:val="520418C0"/>
    <w:multiLevelType w:val="hybridMultilevel"/>
    <w:tmpl w:val="D6423E84"/>
    <w:lvl w:ilvl="0" w:tplc="B9CE9650">
      <w:start w:val="1"/>
      <w:numFmt w:val="aiueoFullWidth"/>
      <w:lvlText w:val="%1"/>
      <w:lvlJc w:val="left"/>
      <w:pPr>
        <w:ind w:left="91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7" w15:restartNumberingAfterBreak="0">
    <w:nsid w:val="5D3F77B6"/>
    <w:multiLevelType w:val="hybridMultilevel"/>
    <w:tmpl w:val="A51EFACC"/>
    <w:lvl w:ilvl="0" w:tplc="B9CE9650">
      <w:start w:val="1"/>
      <w:numFmt w:val="aiueoFullWidth"/>
      <w:lvlText w:val="%1"/>
      <w:lvlJc w:val="left"/>
      <w:pPr>
        <w:ind w:left="91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8" w15:restartNumberingAfterBreak="0">
    <w:nsid w:val="69716136"/>
    <w:multiLevelType w:val="hybridMultilevel"/>
    <w:tmpl w:val="11E848C8"/>
    <w:lvl w:ilvl="0" w:tplc="8208D3AC">
      <w:start w:val="1"/>
      <w:numFmt w:val="aiueoFullWidth"/>
      <w:suff w:val="space"/>
      <w:lvlText w:val="%1"/>
      <w:lvlJc w:val="left"/>
      <w:pPr>
        <w:ind w:left="567" w:hanging="227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9" w15:restartNumberingAfterBreak="0">
    <w:nsid w:val="710F122E"/>
    <w:multiLevelType w:val="hybridMultilevel"/>
    <w:tmpl w:val="FBBE734E"/>
    <w:lvl w:ilvl="0" w:tplc="83CA3CBA">
      <w:numFmt w:val="bullet"/>
      <w:lvlText w:val="・"/>
      <w:lvlJc w:val="left"/>
      <w:pPr>
        <w:ind w:left="109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4" w:hanging="420"/>
      </w:pPr>
      <w:rPr>
        <w:rFonts w:ascii="Wingdings" w:hAnsi="Wingdings" w:hint="default"/>
      </w:rPr>
    </w:lvl>
  </w:abstractNum>
  <w:abstractNum w:abstractNumId="10" w15:restartNumberingAfterBreak="0">
    <w:nsid w:val="7C2B591C"/>
    <w:multiLevelType w:val="hybridMultilevel"/>
    <w:tmpl w:val="46BE781C"/>
    <w:lvl w:ilvl="0" w:tplc="CAEEC77C">
      <w:start w:val="1"/>
      <w:numFmt w:val="aiueoFullWidth"/>
      <w:suff w:val="space"/>
      <w:lvlText w:val="%1"/>
      <w:lvlJc w:val="left"/>
      <w:pPr>
        <w:ind w:left="56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num w:numId="1" w16cid:durableId="849686018">
    <w:abstractNumId w:val="1"/>
  </w:num>
  <w:num w:numId="2" w16cid:durableId="451629545">
    <w:abstractNumId w:val="1"/>
  </w:num>
  <w:num w:numId="3" w16cid:durableId="1840804933">
    <w:abstractNumId w:val="1"/>
  </w:num>
  <w:num w:numId="4" w16cid:durableId="1061363562">
    <w:abstractNumId w:val="1"/>
  </w:num>
  <w:num w:numId="5" w16cid:durableId="1445804463">
    <w:abstractNumId w:val="1"/>
  </w:num>
  <w:num w:numId="6" w16cid:durableId="1453983043">
    <w:abstractNumId w:val="1"/>
  </w:num>
  <w:num w:numId="7" w16cid:durableId="408767296">
    <w:abstractNumId w:val="1"/>
  </w:num>
  <w:num w:numId="8" w16cid:durableId="1789271459">
    <w:abstractNumId w:val="1"/>
  </w:num>
  <w:num w:numId="9" w16cid:durableId="1510176636">
    <w:abstractNumId w:val="1"/>
  </w:num>
  <w:num w:numId="10" w16cid:durableId="168837679">
    <w:abstractNumId w:val="1"/>
  </w:num>
  <w:num w:numId="11" w16cid:durableId="1729068318">
    <w:abstractNumId w:val="10"/>
  </w:num>
  <w:num w:numId="12" w16cid:durableId="1902935508">
    <w:abstractNumId w:val="5"/>
  </w:num>
  <w:num w:numId="13" w16cid:durableId="1136340582">
    <w:abstractNumId w:val="9"/>
  </w:num>
  <w:num w:numId="14" w16cid:durableId="1676223154">
    <w:abstractNumId w:val="6"/>
  </w:num>
  <w:num w:numId="15" w16cid:durableId="169680587">
    <w:abstractNumId w:val="7"/>
  </w:num>
  <w:num w:numId="16" w16cid:durableId="978144543">
    <w:abstractNumId w:val="4"/>
  </w:num>
  <w:num w:numId="17" w16cid:durableId="551187214">
    <w:abstractNumId w:val="0"/>
  </w:num>
  <w:num w:numId="18" w16cid:durableId="1801800282">
    <w:abstractNumId w:val="2"/>
  </w:num>
  <w:num w:numId="19" w16cid:durableId="1851488053">
    <w:abstractNumId w:val="3"/>
  </w:num>
  <w:num w:numId="20" w16cid:durableId="912592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907"/>
  <w:hyphenationZone w:val="0"/>
  <w:drawingGridHorizontalSpacing w:val="247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15"/>
    <w:rsid w:val="00057ED3"/>
    <w:rsid w:val="00084DC2"/>
    <w:rsid w:val="00086831"/>
    <w:rsid w:val="00091369"/>
    <w:rsid w:val="001019C5"/>
    <w:rsid w:val="0013625E"/>
    <w:rsid w:val="001619C6"/>
    <w:rsid w:val="001A1D5A"/>
    <w:rsid w:val="001D364D"/>
    <w:rsid w:val="001E5A5C"/>
    <w:rsid w:val="00210D15"/>
    <w:rsid w:val="00266306"/>
    <w:rsid w:val="00267CBE"/>
    <w:rsid w:val="00310C9C"/>
    <w:rsid w:val="00333EBF"/>
    <w:rsid w:val="003B183C"/>
    <w:rsid w:val="003E6266"/>
    <w:rsid w:val="00422E09"/>
    <w:rsid w:val="00494E15"/>
    <w:rsid w:val="004C00A1"/>
    <w:rsid w:val="00564561"/>
    <w:rsid w:val="005665B0"/>
    <w:rsid w:val="005E2096"/>
    <w:rsid w:val="005E7AF5"/>
    <w:rsid w:val="00611A22"/>
    <w:rsid w:val="00640E09"/>
    <w:rsid w:val="00641F54"/>
    <w:rsid w:val="00642C15"/>
    <w:rsid w:val="00655F8A"/>
    <w:rsid w:val="006A0497"/>
    <w:rsid w:val="00754EAE"/>
    <w:rsid w:val="00792CF7"/>
    <w:rsid w:val="00794EE4"/>
    <w:rsid w:val="00796695"/>
    <w:rsid w:val="007C4FF6"/>
    <w:rsid w:val="007E2690"/>
    <w:rsid w:val="007F0951"/>
    <w:rsid w:val="00810B4B"/>
    <w:rsid w:val="00811690"/>
    <w:rsid w:val="00837E15"/>
    <w:rsid w:val="008519AC"/>
    <w:rsid w:val="008625A8"/>
    <w:rsid w:val="008A34D3"/>
    <w:rsid w:val="008B5525"/>
    <w:rsid w:val="008E120B"/>
    <w:rsid w:val="008E45C1"/>
    <w:rsid w:val="00986ED9"/>
    <w:rsid w:val="00A11EFD"/>
    <w:rsid w:val="00AA4A39"/>
    <w:rsid w:val="00B21F6C"/>
    <w:rsid w:val="00B4126C"/>
    <w:rsid w:val="00B65D52"/>
    <w:rsid w:val="00B751B0"/>
    <w:rsid w:val="00B979A6"/>
    <w:rsid w:val="00BA015E"/>
    <w:rsid w:val="00BB19FC"/>
    <w:rsid w:val="00BC5548"/>
    <w:rsid w:val="00C53597"/>
    <w:rsid w:val="00C665AD"/>
    <w:rsid w:val="00C83A2E"/>
    <w:rsid w:val="00C84BDE"/>
    <w:rsid w:val="00CB60B6"/>
    <w:rsid w:val="00D30E4F"/>
    <w:rsid w:val="00DE0656"/>
    <w:rsid w:val="00E1680D"/>
    <w:rsid w:val="00E246D2"/>
    <w:rsid w:val="00E2508A"/>
    <w:rsid w:val="00E45C91"/>
    <w:rsid w:val="00E6417A"/>
    <w:rsid w:val="00E72EFB"/>
    <w:rsid w:val="00E75076"/>
    <w:rsid w:val="00E76E70"/>
    <w:rsid w:val="00EA36A7"/>
    <w:rsid w:val="00ED1A18"/>
    <w:rsid w:val="00F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00541"/>
  <w15:chartTrackingRefBased/>
  <w15:docId w15:val="{A389E57F-5471-49D0-ABDB-CF74BD4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F77"/>
    <w:pPr>
      <w:snapToGrid w:val="0"/>
      <w:spacing w:after="0" w:line="240" w:lineRule="auto"/>
      <w:ind w:leftChars="100" w:left="247" w:firstLineChars="100" w:firstLine="247"/>
    </w:pPr>
  </w:style>
  <w:style w:type="paragraph" w:styleId="1">
    <w:name w:val="heading 1"/>
    <w:basedOn w:val="a"/>
    <w:next w:val="a"/>
    <w:link w:val="10"/>
    <w:uiPriority w:val="9"/>
    <w:qFormat/>
    <w:rsid w:val="00BB19FC"/>
    <w:pPr>
      <w:keepNext/>
      <w:keepLines/>
      <w:numPr>
        <w:numId w:val="10"/>
      </w:numPr>
      <w:spacing w:beforeLines="100" w:before="310" w:afterLines="50" w:after="155"/>
      <w:ind w:leftChars="0" w:left="0" w:firstLineChars="0" w:firstLine="0"/>
      <w:outlineLvl w:val="0"/>
    </w:pPr>
    <w:rPr>
      <w:rFonts w:asciiTheme="majorHAnsi" w:eastAsiaTheme="majorEastAsia" w:hAnsiTheme="majorHAnsi" w:cstheme="majorBidi"/>
      <w:bCs/>
      <w:smallCaps/>
      <w:color w:val="000000" w:themeColor="text1"/>
      <w:sz w:val="24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57ED3"/>
    <w:pPr>
      <w:keepNext/>
      <w:keepLines/>
      <w:numPr>
        <w:ilvl w:val="1"/>
        <w:numId w:val="10"/>
      </w:numPr>
      <w:spacing w:beforeLines="100" w:before="100" w:afterLines="50" w:after="50"/>
      <w:ind w:leftChars="50" w:left="390" w:firstLineChars="0" w:hanging="340"/>
      <w:outlineLvl w:val="1"/>
    </w:pPr>
    <w:rPr>
      <w:rFonts w:asciiTheme="majorHAnsi" w:eastAsiaTheme="majorEastAsia" w:hAnsiTheme="majorHAnsi" w:cstheme="majorBidi"/>
      <w:bCs/>
      <w:smallCap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9FC"/>
    <w:pPr>
      <w:keepNext/>
      <w:keepLines/>
      <w:numPr>
        <w:ilvl w:val="2"/>
        <w:numId w:val="10"/>
      </w:numPr>
      <w:spacing w:before="200"/>
      <w:ind w:leftChars="0" w:left="0" w:firstLineChars="0" w:firstLine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9FC"/>
    <w:pPr>
      <w:keepNext/>
      <w:keepLines/>
      <w:numPr>
        <w:ilvl w:val="3"/>
        <w:numId w:val="10"/>
      </w:numPr>
      <w:spacing w:before="200"/>
      <w:ind w:leftChars="0" w:left="0" w:firstLineChars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9FC"/>
    <w:pPr>
      <w:keepNext/>
      <w:keepLines/>
      <w:numPr>
        <w:ilvl w:val="4"/>
        <w:numId w:val="10"/>
      </w:numPr>
      <w:spacing w:before="200"/>
      <w:ind w:leftChars="0" w:left="0" w:firstLineChars="0" w:firstLine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9FC"/>
    <w:pPr>
      <w:keepNext/>
      <w:keepLines/>
      <w:numPr>
        <w:ilvl w:val="5"/>
        <w:numId w:val="10"/>
      </w:numPr>
      <w:spacing w:before="200"/>
      <w:ind w:leftChars="0" w:left="0" w:firstLineChars="0" w:firstLine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9FC"/>
    <w:pPr>
      <w:keepNext/>
      <w:keepLines/>
      <w:numPr>
        <w:ilvl w:val="6"/>
        <w:numId w:val="10"/>
      </w:numPr>
      <w:spacing w:before="200"/>
      <w:ind w:leftChars="0" w:left="0" w:firstLineChars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9FC"/>
    <w:pPr>
      <w:keepNext/>
      <w:keepLines/>
      <w:numPr>
        <w:ilvl w:val="7"/>
        <w:numId w:val="10"/>
      </w:numPr>
      <w:spacing w:before="200"/>
      <w:ind w:leftChars="0" w:left="0" w:firstLineChars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9FC"/>
    <w:pPr>
      <w:keepNext/>
      <w:keepLines/>
      <w:numPr>
        <w:ilvl w:val="8"/>
        <w:numId w:val="10"/>
      </w:numPr>
      <w:spacing w:before="200"/>
      <w:ind w:leftChars="0" w:left="0" w:firstLineChars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9FC"/>
    <w:rPr>
      <w:rFonts w:asciiTheme="majorHAnsi" w:eastAsiaTheme="majorEastAsia" w:hAnsiTheme="majorHAnsi" w:cstheme="majorBidi"/>
      <w:bCs/>
      <w:smallCaps/>
      <w:color w:val="000000" w:themeColor="text1"/>
      <w:sz w:val="24"/>
      <w:szCs w:val="36"/>
    </w:rPr>
  </w:style>
  <w:style w:type="character" w:customStyle="1" w:styleId="20">
    <w:name w:val="見出し 2 (文字)"/>
    <w:basedOn w:val="a0"/>
    <w:link w:val="2"/>
    <w:uiPriority w:val="9"/>
    <w:rsid w:val="00057ED3"/>
    <w:rPr>
      <w:rFonts w:asciiTheme="majorHAnsi" w:eastAsiaTheme="majorEastAsia" w:hAnsiTheme="majorHAnsi" w:cstheme="majorBidi"/>
      <w:bCs/>
      <w:smallCaps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9F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B19F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9F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BB19F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BB19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B19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B19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9FC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9FC"/>
    <w:pPr>
      <w:contextualSpacing/>
      <w:jc w:val="center"/>
    </w:pPr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character" w:customStyle="1" w:styleId="a5">
    <w:name w:val="表題 (文字)"/>
    <w:basedOn w:val="a0"/>
    <w:link w:val="a4"/>
    <w:uiPriority w:val="10"/>
    <w:rsid w:val="00BB19FC"/>
    <w:rPr>
      <w:rFonts w:asciiTheme="majorHAnsi" w:eastAsiaTheme="majorEastAsia" w:hAnsiTheme="majorHAnsi" w:cstheme="majorBidi"/>
      <w:color w:val="000000" w:themeColor="text1"/>
      <w:sz w:val="32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B19FC"/>
    <w:pPr>
      <w:numPr>
        <w:ilvl w:val="1"/>
      </w:numPr>
      <w:ind w:leftChars="100" w:left="100" w:firstLineChars="100" w:firstLine="100"/>
      <w:jc w:val="center"/>
    </w:pPr>
    <w:rPr>
      <w:color w:val="5A5A5A" w:themeColor="text1" w:themeTint="A5"/>
      <w:spacing w:val="10"/>
      <w:sz w:val="24"/>
    </w:rPr>
  </w:style>
  <w:style w:type="character" w:customStyle="1" w:styleId="a7">
    <w:name w:val="副題 (文字)"/>
    <w:basedOn w:val="a0"/>
    <w:link w:val="a6"/>
    <w:uiPriority w:val="11"/>
    <w:rsid w:val="00BB19FC"/>
    <w:rPr>
      <w:color w:val="5A5A5A" w:themeColor="text1" w:themeTint="A5"/>
      <w:spacing w:val="10"/>
      <w:sz w:val="24"/>
    </w:rPr>
  </w:style>
  <w:style w:type="character" w:styleId="a8">
    <w:name w:val="Strong"/>
    <w:basedOn w:val="a0"/>
    <w:uiPriority w:val="22"/>
    <w:qFormat/>
    <w:rsid w:val="00BB19F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BB19FC"/>
    <w:rPr>
      <w:i/>
      <w:iCs/>
      <w:color w:val="auto"/>
    </w:rPr>
  </w:style>
  <w:style w:type="paragraph" w:styleId="aa">
    <w:name w:val="No Spacing"/>
    <w:uiPriority w:val="1"/>
    <w:qFormat/>
    <w:rsid w:val="00BB19F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9FC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B19F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BB19F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B19F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BB19FC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BB19F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BB19FC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BB19F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BB19FC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BB19FC"/>
    <w:rPr>
      <w:b w:val="0"/>
      <w:bCs w:val="0"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B19FC"/>
    <w:pPr>
      <w:outlineLvl w:val="9"/>
    </w:pPr>
  </w:style>
  <w:style w:type="table" w:styleId="af2">
    <w:name w:val="Table Grid"/>
    <w:basedOn w:val="a1"/>
    <w:uiPriority w:val="39"/>
    <w:rsid w:val="00F1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B65D5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1">
    <w:name w:val="Grid Table 4"/>
    <w:basedOn w:val="a1"/>
    <w:uiPriority w:val="49"/>
    <w:rsid w:val="00B65D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3">
    <w:name w:val="header"/>
    <w:basedOn w:val="a"/>
    <w:link w:val="af4"/>
    <w:uiPriority w:val="99"/>
    <w:unhideWhenUsed/>
    <w:rsid w:val="00641F54"/>
    <w:pPr>
      <w:tabs>
        <w:tab w:val="center" w:pos="4252"/>
        <w:tab w:val="right" w:pos="8504"/>
      </w:tabs>
    </w:pPr>
  </w:style>
  <w:style w:type="character" w:customStyle="1" w:styleId="af4">
    <w:name w:val="ヘッダー (文字)"/>
    <w:basedOn w:val="a0"/>
    <w:link w:val="af3"/>
    <w:uiPriority w:val="99"/>
    <w:rsid w:val="00641F54"/>
  </w:style>
  <w:style w:type="paragraph" w:styleId="af5">
    <w:name w:val="footer"/>
    <w:basedOn w:val="a"/>
    <w:link w:val="af6"/>
    <w:uiPriority w:val="99"/>
    <w:unhideWhenUsed/>
    <w:rsid w:val="00641F54"/>
    <w:pPr>
      <w:tabs>
        <w:tab w:val="center" w:pos="4252"/>
        <w:tab w:val="right" w:pos="8504"/>
      </w:tabs>
    </w:pPr>
  </w:style>
  <w:style w:type="character" w:customStyle="1" w:styleId="af6">
    <w:name w:val="フッター (文字)"/>
    <w:basedOn w:val="a0"/>
    <w:link w:val="af5"/>
    <w:uiPriority w:val="99"/>
    <w:rsid w:val="0064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ＩＴ推進課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Akamine</dc:creator>
  <cp:keywords/>
  <cp:lastModifiedBy>河野　雄太</cp:lastModifiedBy>
  <cp:revision>2</cp:revision>
  <cp:lastPrinted>2026-04-10T08:52:00Z</cp:lastPrinted>
  <dcterms:created xsi:type="dcterms:W3CDTF">2026-04-10T08:53:00Z</dcterms:created>
  <dcterms:modified xsi:type="dcterms:W3CDTF">2026-04-10T08:53:00Z</dcterms:modified>
</cp:coreProperties>
</file>