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5DBE" w14:textId="77777777" w:rsidR="00407671" w:rsidRDefault="00407671">
      <w:r>
        <w:rPr>
          <w:rFonts w:ascii="ＭＳ 明朝" w:hAnsi="ＭＳ 明朝"/>
        </w:rPr>
        <w:t>(</w:t>
      </w:r>
      <w:r w:rsidR="00EA563D">
        <w:t>別記様式</w:t>
      </w:r>
      <w:r w:rsidR="000346A7">
        <w:t>３</w:t>
      </w:r>
      <w:r>
        <w:t>）</w:t>
      </w:r>
    </w:p>
    <w:p w14:paraId="28292D8C" w14:textId="77777777" w:rsidR="00373D6B" w:rsidRDefault="00B24D69">
      <w:pPr>
        <w:spacing w:line="346" w:lineRule="exact"/>
        <w:jc w:val="center"/>
        <w:rPr>
          <w:rFonts w:hint="default"/>
          <w:color w:val="auto"/>
          <w:sz w:val="22"/>
          <w:szCs w:val="22"/>
        </w:rPr>
      </w:pPr>
      <w:r w:rsidRPr="00EB7AE3">
        <w:rPr>
          <w:color w:val="auto"/>
          <w:szCs w:val="21"/>
        </w:rPr>
        <w:t>建設業法第２６条第３項第</w:t>
      </w:r>
      <w:r w:rsidR="000346A7">
        <w:rPr>
          <w:color w:val="auto"/>
          <w:szCs w:val="21"/>
        </w:rPr>
        <w:t>１</w:t>
      </w:r>
      <w:r w:rsidRPr="00EB7AE3">
        <w:rPr>
          <w:color w:val="auto"/>
          <w:szCs w:val="21"/>
        </w:rPr>
        <w:t>号</w:t>
      </w:r>
      <w:r w:rsidR="00373D6B">
        <w:rPr>
          <w:color w:val="auto"/>
          <w:szCs w:val="21"/>
        </w:rPr>
        <w:t>（</w:t>
      </w:r>
      <w:r w:rsidR="00AA2B43" w:rsidRPr="005E2BE9">
        <w:rPr>
          <w:color w:val="auto"/>
          <w:szCs w:val="21"/>
        </w:rPr>
        <w:t>専任特例１号</w:t>
      </w:r>
      <w:r w:rsidRPr="00EB7AE3">
        <w:rPr>
          <w:color w:val="auto"/>
          <w:szCs w:val="21"/>
        </w:rPr>
        <w:t>）</w:t>
      </w:r>
      <w:r w:rsidR="00482301" w:rsidRPr="00EB7AE3">
        <w:rPr>
          <w:color w:val="auto"/>
          <w:sz w:val="22"/>
          <w:szCs w:val="22"/>
        </w:rPr>
        <w:t>の</w:t>
      </w:r>
      <w:r w:rsidR="00482301" w:rsidRPr="000346A7">
        <w:rPr>
          <w:color w:val="auto"/>
          <w:sz w:val="22"/>
          <w:szCs w:val="22"/>
        </w:rPr>
        <w:t>規定</w:t>
      </w:r>
      <w:r w:rsidR="00373D6B">
        <w:rPr>
          <w:color w:val="auto"/>
          <w:sz w:val="22"/>
          <w:szCs w:val="22"/>
        </w:rPr>
        <w:t>の</w:t>
      </w:r>
    </w:p>
    <w:p w14:paraId="4EC5206F" w14:textId="77777777" w:rsidR="00407671" w:rsidRPr="000346A7" w:rsidRDefault="00482301">
      <w:pPr>
        <w:spacing w:line="346" w:lineRule="exact"/>
        <w:jc w:val="center"/>
        <w:rPr>
          <w:color w:val="auto"/>
          <w:sz w:val="22"/>
          <w:szCs w:val="22"/>
        </w:rPr>
      </w:pPr>
      <w:r w:rsidRPr="000346A7">
        <w:rPr>
          <w:color w:val="auto"/>
          <w:sz w:val="22"/>
          <w:szCs w:val="22"/>
        </w:rPr>
        <w:t>適用を受ける</w:t>
      </w:r>
      <w:r w:rsidR="000346A7" w:rsidRPr="000346A7">
        <w:rPr>
          <w:sz w:val="22"/>
          <w:szCs w:val="22"/>
        </w:rPr>
        <w:t>主任技術者又は監理技術者</w:t>
      </w:r>
      <w:r w:rsidR="00090B6F" w:rsidRPr="000346A7">
        <w:rPr>
          <w:color w:val="auto"/>
          <w:sz w:val="22"/>
          <w:szCs w:val="22"/>
        </w:rPr>
        <w:t>の兼</w:t>
      </w:r>
      <w:r w:rsidR="00D2188E">
        <w:rPr>
          <w:color w:val="auto"/>
          <w:sz w:val="22"/>
          <w:szCs w:val="22"/>
        </w:rPr>
        <w:t>務</w:t>
      </w:r>
      <w:r w:rsidR="00407671" w:rsidRPr="000346A7">
        <w:rPr>
          <w:color w:val="auto"/>
          <w:sz w:val="22"/>
          <w:szCs w:val="22"/>
        </w:rPr>
        <w:t>解除届</w:t>
      </w:r>
    </w:p>
    <w:p w14:paraId="7B7A3496" w14:textId="77777777" w:rsidR="00407671" w:rsidRPr="00EB7AE3" w:rsidRDefault="00407671">
      <w:pPr>
        <w:jc w:val="center"/>
        <w:rPr>
          <w:color w:val="auto"/>
        </w:rPr>
      </w:pPr>
    </w:p>
    <w:p w14:paraId="1A405EC6" w14:textId="77777777" w:rsidR="00407671" w:rsidRPr="00EB7AE3" w:rsidRDefault="00407671">
      <w:pPr>
        <w:wordWrap w:val="0"/>
        <w:jc w:val="right"/>
        <w:rPr>
          <w:color w:val="auto"/>
        </w:rPr>
      </w:pPr>
      <w:r w:rsidRPr="00EB7AE3">
        <w:rPr>
          <w:color w:val="auto"/>
        </w:rPr>
        <w:t>令和　　　年　　月　　日</w:t>
      </w:r>
    </w:p>
    <w:p w14:paraId="32808435" w14:textId="77777777" w:rsidR="00407671" w:rsidRPr="00EB7AE3" w:rsidRDefault="00407671">
      <w:pPr>
        <w:rPr>
          <w:color w:val="auto"/>
        </w:rPr>
      </w:pPr>
      <w:r w:rsidRPr="00EB7AE3">
        <w:rPr>
          <w:rFonts w:ascii="ＭＳ 明朝" w:hAnsi="ＭＳ 明朝"/>
          <w:color w:val="auto"/>
        </w:rPr>
        <w:t>(</w:t>
      </w:r>
      <w:r w:rsidRPr="00EB7AE3">
        <w:rPr>
          <w:color w:val="auto"/>
        </w:rPr>
        <w:t>発注者</w:t>
      </w:r>
      <w:r w:rsidRPr="00EB7AE3">
        <w:rPr>
          <w:rFonts w:ascii="ＭＳ 明朝" w:hAnsi="ＭＳ 明朝"/>
          <w:color w:val="auto"/>
        </w:rPr>
        <w:t>)</w:t>
      </w:r>
    </w:p>
    <w:p w14:paraId="075CBA87" w14:textId="77777777" w:rsidR="00407671" w:rsidRPr="00EB7AE3" w:rsidRDefault="00407671">
      <w:pPr>
        <w:rPr>
          <w:color w:val="auto"/>
        </w:rPr>
      </w:pPr>
      <w:r w:rsidRPr="00EB7AE3">
        <w:rPr>
          <w:color w:val="auto"/>
        </w:rPr>
        <w:t xml:space="preserve">　　　　　　　　　　　　　　　　殿</w:t>
      </w:r>
    </w:p>
    <w:p w14:paraId="0B6C7548" w14:textId="77777777" w:rsidR="00407671" w:rsidRPr="00EB7AE3" w:rsidRDefault="00407671">
      <w:pPr>
        <w:rPr>
          <w:color w:val="auto"/>
        </w:rPr>
      </w:pPr>
      <w:r w:rsidRPr="00EB7AE3">
        <w:rPr>
          <w:color w:val="auto"/>
        </w:rPr>
        <w:t xml:space="preserve">　　　　　　　　　　　　　　　　　　</w:t>
      </w:r>
      <w:r w:rsidRPr="00EB7AE3">
        <w:rPr>
          <w:rFonts w:ascii="ＭＳ 明朝" w:hAnsi="ＭＳ 明朝"/>
          <w:color w:val="auto"/>
        </w:rPr>
        <w:t>(</w:t>
      </w:r>
      <w:r w:rsidRPr="00EB7AE3">
        <w:rPr>
          <w:color w:val="auto"/>
        </w:rPr>
        <w:t>受注者</w:t>
      </w:r>
      <w:r w:rsidRPr="00EB7AE3">
        <w:rPr>
          <w:rFonts w:ascii="ＭＳ 明朝" w:hAnsi="ＭＳ 明朝"/>
          <w:color w:val="auto"/>
        </w:rPr>
        <w:t>)</w:t>
      </w:r>
    </w:p>
    <w:p w14:paraId="5ADC1363" w14:textId="77777777" w:rsidR="00407671" w:rsidRPr="00EB7AE3" w:rsidRDefault="00407671">
      <w:pPr>
        <w:rPr>
          <w:color w:val="auto"/>
        </w:rPr>
      </w:pPr>
      <w:r w:rsidRPr="00EB7AE3">
        <w:rPr>
          <w:color w:val="auto"/>
        </w:rPr>
        <w:t xml:space="preserve">　　　　　　　　　　　　　　　　　　　</w:t>
      </w:r>
      <w:r w:rsidRPr="00EB7AE3">
        <w:rPr>
          <w:color w:val="auto"/>
          <w:spacing w:val="428"/>
          <w:fitText w:val="1276" w:id="1"/>
        </w:rPr>
        <w:t>住</w:t>
      </w:r>
      <w:r w:rsidRPr="00EB7AE3">
        <w:rPr>
          <w:color w:val="auto"/>
          <w:fitText w:val="1276" w:id="1"/>
        </w:rPr>
        <w:t>所</w:t>
      </w:r>
    </w:p>
    <w:p w14:paraId="47E09AB3" w14:textId="77777777" w:rsidR="00407671" w:rsidRPr="00EB7AE3" w:rsidRDefault="00407671">
      <w:pPr>
        <w:rPr>
          <w:color w:val="auto"/>
        </w:rPr>
      </w:pPr>
      <w:r w:rsidRPr="00EB7AE3">
        <w:rPr>
          <w:color w:val="auto"/>
        </w:rPr>
        <w:t xml:space="preserve">　　　　　　　　　　　　　　　　　　　商号又は名称</w:t>
      </w:r>
    </w:p>
    <w:p w14:paraId="0E9BA7C9" w14:textId="77777777" w:rsidR="00407671" w:rsidRPr="00EB7AE3" w:rsidRDefault="00407671">
      <w:pPr>
        <w:rPr>
          <w:color w:val="auto"/>
        </w:rPr>
      </w:pPr>
      <w:r w:rsidRPr="00EB7AE3">
        <w:rPr>
          <w:color w:val="auto"/>
        </w:rPr>
        <w:t xml:space="preserve">　　　　　　　　　　　　　　　　　　　</w:t>
      </w:r>
      <w:r w:rsidRPr="00EB7AE3">
        <w:rPr>
          <w:color w:val="auto"/>
          <w:spacing w:val="28"/>
          <w:fitText w:val="1276" w:id="2"/>
        </w:rPr>
        <w:t>代表者氏</w:t>
      </w:r>
      <w:r w:rsidRPr="00EB7AE3">
        <w:rPr>
          <w:color w:val="auto"/>
          <w:spacing w:val="1"/>
          <w:fitText w:val="1276" w:id="2"/>
        </w:rPr>
        <w:t>名</w:t>
      </w:r>
      <w:r w:rsidR="00482301" w:rsidRPr="00EB7AE3">
        <w:rPr>
          <w:color w:val="auto"/>
        </w:rPr>
        <w:t xml:space="preserve">　　　　　　　　　　　　</w:t>
      </w:r>
      <w:r w:rsidR="00482301" w:rsidRPr="00EB7AE3">
        <w:rPr>
          <w:rFonts w:ascii="游明朝" w:eastAsia="游明朝" w:hAnsi="游明朝"/>
          <w:color w:val="auto"/>
        </w:rPr>
        <w:t>㊞</w:t>
      </w:r>
    </w:p>
    <w:p w14:paraId="04808CEF" w14:textId="77777777" w:rsidR="00407671" w:rsidRPr="00EB7AE3" w:rsidRDefault="00407671">
      <w:pPr>
        <w:rPr>
          <w:color w:val="auto"/>
        </w:rPr>
      </w:pPr>
    </w:p>
    <w:p w14:paraId="52AB682B" w14:textId="77777777" w:rsidR="00407671" w:rsidRPr="005E2BE9" w:rsidRDefault="00407671">
      <w:pPr>
        <w:jc w:val="left"/>
        <w:rPr>
          <w:color w:val="auto"/>
        </w:rPr>
      </w:pPr>
      <w:r w:rsidRPr="00EB7AE3">
        <w:rPr>
          <w:color w:val="auto"/>
        </w:rPr>
        <w:t xml:space="preserve">　令和　　年　　月　　日付けで契約締結した　　　　　第　　　　　号　　　　　　　　　　　　　　工事について、</w:t>
      </w:r>
      <w:r w:rsidR="00415F32" w:rsidRPr="00EB7AE3">
        <w:rPr>
          <w:color w:val="auto"/>
          <w:szCs w:val="21"/>
        </w:rPr>
        <w:t>建設業法第２６条第３項第</w:t>
      </w:r>
      <w:r w:rsidR="00AA2B43">
        <w:rPr>
          <w:color w:val="auto"/>
          <w:szCs w:val="21"/>
        </w:rPr>
        <w:t>１</w:t>
      </w:r>
      <w:r w:rsidR="00415F32" w:rsidRPr="00EB7AE3">
        <w:rPr>
          <w:color w:val="auto"/>
          <w:szCs w:val="21"/>
        </w:rPr>
        <w:t>号</w:t>
      </w:r>
      <w:r w:rsidR="005E2BE9" w:rsidRPr="005E2BE9">
        <w:rPr>
          <w:color w:val="auto"/>
          <w:szCs w:val="21"/>
        </w:rPr>
        <w:t>（</w:t>
      </w:r>
      <w:r w:rsidR="00AA2B43" w:rsidRPr="005E2BE9">
        <w:rPr>
          <w:color w:val="auto"/>
          <w:szCs w:val="21"/>
        </w:rPr>
        <w:t>専任特例１号</w:t>
      </w:r>
      <w:r w:rsidR="00415F32" w:rsidRPr="005E2BE9">
        <w:rPr>
          <w:color w:val="auto"/>
          <w:szCs w:val="21"/>
        </w:rPr>
        <w:t>）</w:t>
      </w:r>
      <w:r w:rsidR="00482301" w:rsidRPr="005E2BE9">
        <w:rPr>
          <w:color w:val="auto"/>
        </w:rPr>
        <w:t>の規定の適用を受ける</w:t>
      </w:r>
      <w:r w:rsidR="000346A7" w:rsidRPr="005E2BE9">
        <w:rPr>
          <w:color w:val="auto"/>
        </w:rPr>
        <w:t>主任技術者又は監理技術者</w:t>
      </w:r>
      <w:r w:rsidR="00482301" w:rsidRPr="005E2BE9">
        <w:rPr>
          <w:color w:val="auto"/>
        </w:rPr>
        <w:t>（以下、「</w:t>
      </w:r>
      <w:r w:rsidR="00292E8E" w:rsidRPr="005E2BE9">
        <w:rPr>
          <w:color w:val="auto"/>
        </w:rPr>
        <w:t>専任特例１号による</w:t>
      </w:r>
      <w:r w:rsidR="000346A7" w:rsidRPr="005E2BE9">
        <w:rPr>
          <w:color w:val="auto"/>
        </w:rPr>
        <w:t>監理技術者等</w:t>
      </w:r>
      <w:r w:rsidR="00482301" w:rsidRPr="005E2BE9">
        <w:rPr>
          <w:color w:val="auto"/>
        </w:rPr>
        <w:t>」という。）の</w:t>
      </w:r>
      <w:r w:rsidR="00090B6F" w:rsidRPr="005E2BE9">
        <w:rPr>
          <w:color w:val="auto"/>
        </w:rPr>
        <w:t>兼</w:t>
      </w:r>
      <w:r w:rsidR="00D2188E">
        <w:rPr>
          <w:color w:val="auto"/>
        </w:rPr>
        <w:t>務</w:t>
      </w:r>
      <w:r w:rsidRPr="005E2BE9">
        <w:rPr>
          <w:color w:val="auto"/>
        </w:rPr>
        <w:t>を解除したので届け出ます。</w:t>
      </w:r>
    </w:p>
    <w:p w14:paraId="14C80E11" w14:textId="77777777" w:rsidR="00407671" w:rsidRPr="005E2BE9" w:rsidRDefault="00407671">
      <w:pPr>
        <w:rPr>
          <w:color w:val="auto"/>
        </w:rPr>
      </w:pPr>
    </w:p>
    <w:p w14:paraId="59D070D9" w14:textId="77777777" w:rsidR="00407671" w:rsidRPr="005E2BE9" w:rsidRDefault="00407671">
      <w:pPr>
        <w:jc w:val="center"/>
        <w:rPr>
          <w:color w:val="auto"/>
        </w:rPr>
      </w:pPr>
      <w:r w:rsidRPr="005E2BE9">
        <w:rPr>
          <w:color w:val="auto"/>
        </w:rP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6148"/>
      </w:tblGrid>
      <w:tr w:rsidR="00407671" w:rsidRPr="005E2BE9" w14:paraId="60BCC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62A65" w14:textId="77777777" w:rsidR="00407671" w:rsidRPr="005E2BE9" w:rsidRDefault="00292E8E" w:rsidP="00292E8E">
            <w:pPr>
              <w:ind w:firstLineChars="50" w:firstLine="107"/>
              <w:rPr>
                <w:color w:val="auto"/>
              </w:rPr>
            </w:pPr>
            <w:r w:rsidRPr="005E2BE9">
              <w:rPr>
                <w:color w:val="auto"/>
              </w:rPr>
              <w:t>専任特例１号による</w:t>
            </w:r>
          </w:p>
          <w:p w14:paraId="32153E4F" w14:textId="77777777" w:rsidR="000346A7" w:rsidRPr="005E2BE9" w:rsidRDefault="00407671" w:rsidP="00482301">
            <w:pPr>
              <w:ind w:left="106" w:hangingChars="50" w:hanging="106"/>
              <w:rPr>
                <w:rFonts w:hint="default"/>
                <w:color w:val="auto"/>
              </w:rPr>
            </w:pPr>
            <w:r w:rsidRPr="005E2BE9">
              <w:rPr>
                <w:color w:val="auto"/>
                <w:spacing w:val="-1"/>
              </w:rPr>
              <w:t xml:space="preserve"> </w:t>
            </w:r>
            <w:r w:rsidR="000346A7" w:rsidRPr="005E2BE9">
              <w:rPr>
                <w:color w:val="auto"/>
              </w:rPr>
              <w:t>監理技術者等</w:t>
            </w:r>
            <w:r w:rsidRPr="005E2BE9">
              <w:rPr>
                <w:color w:val="auto"/>
              </w:rPr>
              <w:t>の</w:t>
            </w:r>
          </w:p>
          <w:p w14:paraId="74041977" w14:textId="77777777" w:rsidR="00407671" w:rsidRPr="005E2BE9" w:rsidRDefault="00407671" w:rsidP="000346A7">
            <w:pPr>
              <w:ind w:left="107"/>
              <w:rPr>
                <w:color w:val="auto"/>
              </w:rPr>
            </w:pPr>
            <w:r w:rsidRPr="005E2BE9">
              <w:rPr>
                <w:color w:val="auto"/>
              </w:rPr>
              <w:t>氏名等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1CFFB" w14:textId="77777777" w:rsidR="00407671" w:rsidRPr="005E2BE9" w:rsidRDefault="00407671">
            <w:pPr>
              <w:rPr>
                <w:color w:val="auto"/>
              </w:rPr>
            </w:pPr>
          </w:p>
          <w:p w14:paraId="49A4C3CC" w14:textId="77777777" w:rsidR="00407671" w:rsidRPr="005E2BE9" w:rsidRDefault="00407671">
            <w:pPr>
              <w:rPr>
                <w:color w:val="auto"/>
              </w:rPr>
            </w:pPr>
            <w:r w:rsidRPr="005E2BE9">
              <w:rPr>
                <w:color w:val="auto"/>
                <w:spacing w:val="-1"/>
              </w:rPr>
              <w:t xml:space="preserve">                       </w:t>
            </w:r>
            <w:r w:rsidRPr="005E2BE9">
              <w:rPr>
                <w:color w:val="auto"/>
              </w:rPr>
              <w:t xml:space="preserve">　</w:t>
            </w:r>
            <w:r w:rsidRPr="005E2BE9">
              <w:rPr>
                <w:color w:val="auto"/>
                <w:spacing w:val="-1"/>
              </w:rPr>
              <w:t xml:space="preserve"> </w:t>
            </w:r>
          </w:p>
          <w:p w14:paraId="50F84D5D" w14:textId="77777777" w:rsidR="00407671" w:rsidRPr="005E2BE9" w:rsidRDefault="00482301">
            <w:pPr>
              <w:rPr>
                <w:color w:val="auto"/>
              </w:rPr>
            </w:pPr>
            <w:r w:rsidRPr="005E2BE9">
              <w:rPr>
                <w:color w:val="auto"/>
              </w:rPr>
              <w:t xml:space="preserve">　　　　　　　　　　　　　</w:t>
            </w:r>
            <w:r w:rsidR="00407671" w:rsidRPr="005E2BE9">
              <w:rPr>
                <w:rFonts w:ascii="ＭＳ 明朝" w:hAnsi="ＭＳ 明朝"/>
                <w:color w:val="auto"/>
              </w:rPr>
              <w:t>(</w:t>
            </w:r>
            <w:r w:rsidR="00407671" w:rsidRPr="005E2BE9">
              <w:rPr>
                <w:color w:val="auto"/>
              </w:rPr>
              <w:t>生年月日</w:t>
            </w:r>
            <w:r w:rsidR="00407671" w:rsidRPr="005E2BE9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407671" w14:paraId="6E237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70378" w14:textId="77777777" w:rsidR="00407671" w:rsidRDefault="00407671"/>
          <w:p w14:paraId="3C0CEE88" w14:textId="77777777" w:rsidR="00407671" w:rsidRDefault="00407671" w:rsidP="00D2188E">
            <w:r>
              <w:rPr>
                <w:spacing w:val="-1"/>
              </w:rPr>
              <w:t xml:space="preserve"> </w:t>
            </w:r>
          </w:p>
          <w:p w14:paraId="5727AC60" w14:textId="77777777" w:rsidR="00407671" w:rsidRDefault="00407671">
            <w:pPr>
              <w:jc w:val="center"/>
            </w:pPr>
            <w:r>
              <w:t>兼</w:t>
            </w:r>
          </w:p>
          <w:p w14:paraId="280CB7F7" w14:textId="77777777" w:rsidR="00407671" w:rsidRDefault="00D2188E">
            <w:pPr>
              <w:jc w:val="center"/>
            </w:pPr>
            <w:r>
              <w:t>務</w:t>
            </w:r>
          </w:p>
          <w:p w14:paraId="0AFA5773" w14:textId="77777777" w:rsidR="00407671" w:rsidRDefault="00407671">
            <w:pPr>
              <w:jc w:val="center"/>
            </w:pPr>
            <w:r>
              <w:t>解</w:t>
            </w:r>
          </w:p>
          <w:p w14:paraId="40F98CA7" w14:textId="77777777" w:rsidR="00407671" w:rsidRDefault="00407671">
            <w:pPr>
              <w:jc w:val="center"/>
            </w:pPr>
            <w:r>
              <w:t>除</w:t>
            </w:r>
          </w:p>
          <w:p w14:paraId="4095AD26" w14:textId="77777777" w:rsidR="00407671" w:rsidRDefault="00407671">
            <w:pPr>
              <w:jc w:val="center"/>
            </w:pPr>
            <w:r>
              <w:t>と</w:t>
            </w:r>
          </w:p>
          <w:p w14:paraId="49205369" w14:textId="77777777" w:rsidR="00407671" w:rsidRDefault="00407671">
            <w:pPr>
              <w:jc w:val="center"/>
            </w:pPr>
            <w:r>
              <w:t>な</w:t>
            </w:r>
          </w:p>
          <w:p w14:paraId="782CBD5B" w14:textId="77777777" w:rsidR="00407671" w:rsidRDefault="00407671">
            <w:pPr>
              <w:jc w:val="center"/>
            </w:pPr>
            <w:r>
              <w:t>る</w:t>
            </w:r>
          </w:p>
          <w:p w14:paraId="67694092" w14:textId="77777777" w:rsidR="00407671" w:rsidRDefault="00407671">
            <w:pPr>
              <w:jc w:val="center"/>
            </w:pPr>
            <w:r>
              <w:t>工</w:t>
            </w:r>
          </w:p>
          <w:p w14:paraId="4BDF0C43" w14:textId="77777777" w:rsidR="00407671" w:rsidRDefault="00407671">
            <w:pPr>
              <w:jc w:val="center"/>
            </w:pPr>
            <w:r>
              <w:t>事</w:t>
            </w:r>
          </w:p>
          <w:p w14:paraId="46E63D68" w14:textId="77777777" w:rsidR="00407671" w:rsidRDefault="0040767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E9B2C" w14:textId="77777777" w:rsidR="00407671" w:rsidRDefault="00407671"/>
          <w:p w14:paraId="56239909" w14:textId="77777777" w:rsidR="00407671" w:rsidRDefault="00407671">
            <w:r>
              <w:rPr>
                <w:spacing w:val="-1"/>
              </w:rPr>
              <w:t xml:space="preserve"> </w:t>
            </w:r>
            <w:r w:rsidRPr="00482301">
              <w:rPr>
                <w:spacing w:val="188"/>
                <w:fitText w:val="1382" w:id="3"/>
              </w:rPr>
              <w:t>発注</w:t>
            </w:r>
            <w:r w:rsidRPr="00482301">
              <w:rPr>
                <w:fitText w:val="1382" w:id="3"/>
              </w:rPr>
              <w:t>者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2D4FF" w14:textId="77777777" w:rsidR="00407671" w:rsidRDefault="00407671"/>
          <w:p w14:paraId="1DA2159A" w14:textId="77777777" w:rsidR="00407671" w:rsidRDefault="00407671"/>
        </w:tc>
      </w:tr>
      <w:tr w:rsidR="00407671" w14:paraId="7978A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AE705" w14:textId="77777777" w:rsidR="00407671" w:rsidRDefault="0040767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DA506" w14:textId="77777777" w:rsidR="00407671" w:rsidRDefault="00407671"/>
          <w:p w14:paraId="2790BAD6" w14:textId="77777777" w:rsidR="00407671" w:rsidRDefault="00407671">
            <w:r>
              <w:rPr>
                <w:spacing w:val="-1"/>
              </w:rPr>
              <w:t xml:space="preserve"> </w:t>
            </w:r>
            <w:r w:rsidRPr="00482301">
              <w:rPr>
                <w:spacing w:val="188"/>
                <w:fitText w:val="1382" w:id="4"/>
              </w:rPr>
              <w:t>工事</w:t>
            </w:r>
            <w:r w:rsidRPr="00482301">
              <w:rPr>
                <w:fitText w:val="1382" w:id="4"/>
              </w:rPr>
              <w:t>名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C6D8B" w14:textId="77777777" w:rsidR="00407671" w:rsidRDefault="00407671"/>
          <w:p w14:paraId="52E36A7A" w14:textId="77777777" w:rsidR="00407671" w:rsidRDefault="00407671"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</w:tc>
      </w:tr>
      <w:tr w:rsidR="00407671" w14:paraId="4B920D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C0C1F" w14:textId="77777777" w:rsidR="00407671" w:rsidRDefault="0040767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9BF86" w14:textId="77777777" w:rsidR="00407671" w:rsidRDefault="00407671"/>
          <w:p w14:paraId="080575B6" w14:textId="77777777" w:rsidR="00407671" w:rsidRDefault="00407671">
            <w:r>
              <w:rPr>
                <w:spacing w:val="-1"/>
              </w:rPr>
              <w:t xml:space="preserve"> </w:t>
            </w:r>
            <w:r w:rsidRPr="00482301">
              <w:rPr>
                <w:spacing w:val="90"/>
                <w:fitText w:val="1382" w:id="5"/>
              </w:rPr>
              <w:t>工事場</w:t>
            </w:r>
            <w:r w:rsidRPr="00482301">
              <w:rPr>
                <w:spacing w:val="1"/>
                <w:fitText w:val="1382" w:id="5"/>
              </w:rPr>
              <w:t>所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18E86" w14:textId="77777777" w:rsidR="00407671" w:rsidRDefault="00407671"/>
          <w:p w14:paraId="0945887E" w14:textId="77777777" w:rsidR="00407671" w:rsidRDefault="00407671"/>
        </w:tc>
      </w:tr>
      <w:tr w:rsidR="00407671" w14:paraId="2A47E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EB681" w14:textId="77777777" w:rsidR="00407671" w:rsidRDefault="0040767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C54F1" w14:textId="77777777" w:rsidR="00407671" w:rsidRDefault="00407671"/>
          <w:p w14:paraId="54D398D6" w14:textId="77777777" w:rsidR="00407671" w:rsidRDefault="00407671">
            <w:r>
              <w:rPr>
                <w:spacing w:val="-1"/>
              </w:rPr>
              <w:t xml:space="preserve"> </w:t>
            </w:r>
            <w:r w:rsidRPr="00482301">
              <w:rPr>
                <w:spacing w:val="481"/>
                <w:fitText w:val="1382" w:id="6"/>
              </w:rPr>
              <w:t>工</w:t>
            </w:r>
            <w:r w:rsidRPr="00482301">
              <w:rPr>
                <w:fitText w:val="1382" w:id="6"/>
              </w:rPr>
              <w:t>期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B2A2D" w14:textId="77777777" w:rsidR="00407671" w:rsidRDefault="00407671"/>
          <w:p w14:paraId="5FADD16B" w14:textId="77777777" w:rsidR="00407671" w:rsidRDefault="00407671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令和　　年　　月　　日　～　令和　　年　　月　　日</w:t>
            </w:r>
          </w:p>
        </w:tc>
      </w:tr>
      <w:tr w:rsidR="00407671" w14:paraId="535DD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BE75B" w14:textId="77777777" w:rsidR="00407671" w:rsidRDefault="0040767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756D1" w14:textId="77777777" w:rsidR="00407671" w:rsidRDefault="00407671"/>
          <w:p w14:paraId="068A51B7" w14:textId="77777777" w:rsidR="00407671" w:rsidRDefault="00407671">
            <w:r>
              <w:rPr>
                <w:spacing w:val="-1"/>
              </w:rPr>
              <w:t xml:space="preserve"> </w:t>
            </w:r>
            <w:r w:rsidRPr="00482301">
              <w:rPr>
                <w:spacing w:val="42"/>
                <w:fitText w:val="1382" w:id="7"/>
              </w:rPr>
              <w:t>請負代金</w:t>
            </w:r>
            <w:r w:rsidRPr="00482301">
              <w:rPr>
                <w:spacing w:val="-2"/>
                <w:fitText w:val="1382" w:id="7"/>
              </w:rPr>
              <w:t>額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D9F65" w14:textId="77777777" w:rsidR="00407671" w:rsidRDefault="00407671"/>
          <w:p w14:paraId="1F8884DD" w14:textId="77777777" w:rsidR="00407671" w:rsidRDefault="00407671"/>
        </w:tc>
      </w:tr>
      <w:tr w:rsidR="00407671" w14:paraId="2ECB1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47644" w14:textId="77777777" w:rsidR="00407671" w:rsidRDefault="0040767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9EA7D" w14:textId="77777777" w:rsidR="00407671" w:rsidRDefault="00407671"/>
          <w:p w14:paraId="1315AACF" w14:textId="77777777" w:rsidR="00407671" w:rsidRDefault="00407671" w:rsidP="000346A7">
            <w:pPr>
              <w:ind w:left="106" w:hangingChars="50" w:hanging="106"/>
            </w:pPr>
            <w:r>
              <w:rPr>
                <w:spacing w:val="-1"/>
              </w:rPr>
              <w:t xml:space="preserve"> </w:t>
            </w:r>
            <w:r w:rsidR="000346A7">
              <w:t>連絡員</w:t>
            </w:r>
            <w:r>
              <w:t>の氏名等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6822B" w14:textId="77777777" w:rsidR="00407671" w:rsidRDefault="00407671"/>
          <w:p w14:paraId="48FC8396" w14:textId="77777777" w:rsidR="00407671" w:rsidRDefault="00407671"/>
          <w:p w14:paraId="1A50F4C6" w14:textId="77777777" w:rsidR="00407671" w:rsidRDefault="00407671">
            <w:r>
              <w:rPr>
                <w:spacing w:val="-1"/>
              </w:rPr>
              <w:t xml:space="preserve">       </w:t>
            </w:r>
            <w:r w:rsidR="00482301">
              <w:rPr>
                <w:spacing w:val="-1"/>
              </w:rPr>
              <w:t xml:space="preserve">                     </w:t>
            </w:r>
            <w:r>
              <w:rPr>
                <w:rFonts w:ascii="ＭＳ 明朝" w:hAnsi="ＭＳ 明朝"/>
              </w:rPr>
              <w:t>(</w:t>
            </w:r>
            <w: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407671" w14:paraId="5AC49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E31D6" w14:textId="77777777" w:rsidR="00407671" w:rsidRDefault="00407671"/>
          <w:p w14:paraId="243AB5D0" w14:textId="77777777" w:rsidR="00407671" w:rsidRPr="00090B6F" w:rsidRDefault="00407671">
            <w:pPr>
              <w:rPr>
                <w:szCs w:val="21"/>
              </w:rPr>
            </w:pPr>
            <w:r>
              <w:rPr>
                <w:spacing w:val="-1"/>
              </w:rPr>
              <w:t xml:space="preserve"> </w:t>
            </w:r>
            <w:r w:rsidR="00D2188E">
              <w:rPr>
                <w:spacing w:val="-1"/>
              </w:rPr>
              <w:t xml:space="preserve">　</w:t>
            </w:r>
            <w:r w:rsidR="00090B6F" w:rsidRPr="00D2188E">
              <w:rPr>
                <w:szCs w:val="21"/>
              </w:rPr>
              <w:t>兼</w:t>
            </w:r>
            <w:r w:rsidR="00D2188E">
              <w:rPr>
                <w:szCs w:val="21"/>
              </w:rPr>
              <w:t>務</w:t>
            </w:r>
            <w:r w:rsidR="00090B6F" w:rsidRPr="00D2188E">
              <w:rPr>
                <w:szCs w:val="21"/>
              </w:rPr>
              <w:t>解除の理由</w:t>
            </w:r>
          </w:p>
          <w:p w14:paraId="7B5DA295" w14:textId="77777777" w:rsidR="00407671" w:rsidRDefault="00407671"/>
        </w:tc>
        <w:tc>
          <w:tcPr>
            <w:tcW w:w="61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32CE8" w14:textId="77777777" w:rsidR="00407671" w:rsidRDefault="00407671"/>
          <w:p w14:paraId="104EA703" w14:textId="77777777" w:rsidR="00407671" w:rsidRDefault="00407671">
            <w:r>
              <w:rPr>
                <w:sz w:val="16"/>
              </w:rPr>
              <w:t>○○工事が竣工したため。等</w:t>
            </w:r>
          </w:p>
          <w:p w14:paraId="3469D2B1" w14:textId="77777777" w:rsidR="00407671" w:rsidRDefault="00407671"/>
        </w:tc>
      </w:tr>
      <w:tr w:rsidR="00407671" w14:paraId="74165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2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15915" w14:textId="77777777" w:rsidR="00407671" w:rsidRDefault="00407671"/>
        </w:tc>
        <w:tc>
          <w:tcPr>
            <w:tcW w:w="6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34E79" w14:textId="77777777" w:rsidR="00407671" w:rsidRDefault="00407671"/>
        </w:tc>
      </w:tr>
    </w:tbl>
    <w:p w14:paraId="18C55FD8" w14:textId="77777777" w:rsidR="00407671" w:rsidRDefault="00407671"/>
    <w:sectPr w:rsidR="0040767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456B8" w14:textId="77777777" w:rsidR="0009679C" w:rsidRDefault="0009679C">
      <w:pPr>
        <w:spacing w:before="358"/>
      </w:pPr>
      <w:r>
        <w:continuationSeparator/>
      </w:r>
    </w:p>
  </w:endnote>
  <w:endnote w:type="continuationSeparator" w:id="0">
    <w:p w14:paraId="117B54E5" w14:textId="77777777" w:rsidR="0009679C" w:rsidRDefault="0009679C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81F05" w14:textId="77777777" w:rsidR="0009679C" w:rsidRDefault="0009679C">
      <w:pPr>
        <w:spacing w:before="358"/>
      </w:pPr>
      <w:r>
        <w:continuationSeparator/>
      </w:r>
    </w:p>
  </w:footnote>
  <w:footnote w:type="continuationSeparator" w:id="0">
    <w:p w14:paraId="2E600BD0" w14:textId="77777777" w:rsidR="0009679C" w:rsidRDefault="0009679C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301"/>
    <w:rsid w:val="00031350"/>
    <w:rsid w:val="000346A7"/>
    <w:rsid w:val="00040443"/>
    <w:rsid w:val="00090B6F"/>
    <w:rsid w:val="0009679C"/>
    <w:rsid w:val="000F6A94"/>
    <w:rsid w:val="000F707E"/>
    <w:rsid w:val="001B68D1"/>
    <w:rsid w:val="00292E8E"/>
    <w:rsid w:val="00295F35"/>
    <w:rsid w:val="00373D6B"/>
    <w:rsid w:val="00407671"/>
    <w:rsid w:val="00415F32"/>
    <w:rsid w:val="00441735"/>
    <w:rsid w:val="00482301"/>
    <w:rsid w:val="005E2BE9"/>
    <w:rsid w:val="00614429"/>
    <w:rsid w:val="006B3D48"/>
    <w:rsid w:val="00AA2B43"/>
    <w:rsid w:val="00B24D69"/>
    <w:rsid w:val="00C411DD"/>
    <w:rsid w:val="00D2188E"/>
    <w:rsid w:val="00D36B6A"/>
    <w:rsid w:val="00E6435A"/>
    <w:rsid w:val="00E84819"/>
    <w:rsid w:val="00E93C19"/>
    <w:rsid w:val="00EA563D"/>
    <w:rsid w:val="00EB7AE3"/>
    <w:rsid w:val="00F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7AB2ED"/>
  <w15:chartTrackingRefBased/>
  <w15:docId w15:val="{8E869778-2197-418F-ADAC-97F88714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5F3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15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5F3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井上　翔太</cp:lastModifiedBy>
  <cp:revision>2</cp:revision>
  <cp:lastPrinted>2025-03-27T12:13:00Z</cp:lastPrinted>
  <dcterms:created xsi:type="dcterms:W3CDTF">2025-03-28T05:10:00Z</dcterms:created>
  <dcterms:modified xsi:type="dcterms:W3CDTF">2025-03-28T05:10:00Z</dcterms:modified>
</cp:coreProperties>
</file>