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DA" w:rsidRDefault="008219DA" w:rsidP="008219DA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35505">
        <w:rPr>
          <w:rFonts w:ascii="ＭＳ 明朝" w:eastAsia="ＭＳ 明朝" w:hAnsi="ＭＳ 明朝" w:hint="eastAsia"/>
          <w:szCs w:val="21"/>
        </w:rPr>
        <w:t>第１号様式（第２条関係）</w:t>
      </w:r>
    </w:p>
    <w:p w:rsidR="008219DA" w:rsidRDefault="008219DA" w:rsidP="008219DA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219DA" w:rsidRPr="00035505" w:rsidRDefault="008219DA" w:rsidP="008219DA">
      <w:pPr>
        <w:widowControl/>
        <w:jc w:val="center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港湾施設使用許可申請書</w:t>
      </w:r>
    </w:p>
    <w:p w:rsidR="008219DA" w:rsidRDefault="008219DA" w:rsidP="008219DA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日</w:t>
      </w:r>
    </w:p>
    <w:p w:rsidR="008219DA" w:rsidRPr="00035505" w:rsidRDefault="008219DA" w:rsidP="008219DA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</w:p>
    <w:p w:rsidR="008219DA" w:rsidRPr="00035505" w:rsidRDefault="008219DA" w:rsidP="008219DA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大分県知事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035505">
        <w:rPr>
          <w:rFonts w:ascii="ＭＳ 明朝" w:eastAsia="ＭＳ 明朝" w:hAnsi="ＭＳ 明朝" w:hint="eastAsia"/>
          <w:szCs w:val="21"/>
        </w:rPr>
        <w:t>殿</w:t>
      </w:r>
    </w:p>
    <w:p w:rsidR="008219DA" w:rsidRDefault="008219DA" w:rsidP="008219DA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4962" w:type="dxa"/>
        <w:tblInd w:w="3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86"/>
      </w:tblGrid>
      <w:tr w:rsidR="008219DA" w:rsidTr="0066071F">
        <w:tc>
          <w:tcPr>
            <w:tcW w:w="988" w:type="dxa"/>
            <w:vMerge w:val="restart"/>
          </w:tcPr>
          <w:p w:rsidR="008219DA" w:rsidRDefault="008219DA" w:rsidP="0066071F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988" w:type="dxa"/>
          </w:tcPr>
          <w:p w:rsidR="008219DA" w:rsidRDefault="008219DA" w:rsidP="0066071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86" w:type="dxa"/>
          </w:tcPr>
          <w:p w:rsidR="008219DA" w:rsidRDefault="008219DA" w:rsidP="0066071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9DA" w:rsidTr="0066071F">
        <w:tc>
          <w:tcPr>
            <w:tcW w:w="988" w:type="dxa"/>
            <w:vMerge/>
          </w:tcPr>
          <w:p w:rsidR="008219DA" w:rsidRDefault="008219DA" w:rsidP="0066071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</w:tcPr>
          <w:p w:rsidR="008219DA" w:rsidRDefault="008219DA" w:rsidP="0066071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86" w:type="dxa"/>
          </w:tcPr>
          <w:p w:rsidR="008219DA" w:rsidRDefault="008219DA" w:rsidP="0066071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19DA" w:rsidTr="0066071F">
        <w:tc>
          <w:tcPr>
            <w:tcW w:w="4962" w:type="dxa"/>
            <w:gridSpan w:val="3"/>
          </w:tcPr>
          <w:p w:rsidR="008219DA" w:rsidRDefault="008219DA" w:rsidP="0066071F">
            <w:pPr>
              <w:widowControl/>
              <w:ind w:leftChars="300" w:left="84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（法人にあっては、主たる事務所の所在地及び名称並びに代表者の氏名）</w:t>
            </w:r>
          </w:p>
        </w:tc>
      </w:tr>
    </w:tbl>
    <w:p w:rsidR="008219DA" w:rsidRDefault="008219DA" w:rsidP="008219DA">
      <w:pPr>
        <w:widowControl/>
        <w:jc w:val="left"/>
        <w:rPr>
          <w:rFonts w:ascii="ＭＳ 明朝" w:eastAsia="ＭＳ 明朝" w:hAnsi="ＭＳ 明朝"/>
          <w:b/>
          <w:szCs w:val="21"/>
        </w:rPr>
      </w:pPr>
    </w:p>
    <w:p w:rsidR="008219DA" w:rsidRPr="00061D83" w:rsidRDefault="008219DA" w:rsidP="008219DA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61D83">
        <w:rPr>
          <w:rFonts w:ascii="ＭＳ 明朝" w:eastAsia="ＭＳ 明朝" w:hAnsi="ＭＳ 明朝" w:hint="eastAsia"/>
          <w:szCs w:val="21"/>
        </w:rPr>
        <w:t>下記のとおり港湾施設を使用したいので、許可してくださるよう申請します。</w:t>
      </w:r>
    </w:p>
    <w:p w:rsidR="008219DA" w:rsidRDefault="008219DA" w:rsidP="008219DA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219DA" w:rsidRDefault="008219DA" w:rsidP="008219DA">
      <w:pPr>
        <w:pStyle w:val="a4"/>
      </w:pPr>
      <w:r w:rsidRPr="00061D8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278"/>
        <w:gridCol w:w="2970"/>
      </w:tblGrid>
      <w:tr w:rsidR="008219DA" w:rsidTr="0066071F">
        <w:tc>
          <w:tcPr>
            <w:tcW w:w="1413" w:type="dxa"/>
          </w:tcPr>
          <w:p w:rsidR="008219DA" w:rsidRPr="00061D83" w:rsidRDefault="008219DA" w:rsidP="0066071F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港　湾　名</w:t>
            </w:r>
          </w:p>
        </w:tc>
        <w:tc>
          <w:tcPr>
            <w:tcW w:w="7081" w:type="dxa"/>
            <w:gridSpan w:val="3"/>
          </w:tcPr>
          <w:p w:rsidR="008219DA" w:rsidRPr="00061D83" w:rsidRDefault="008219DA" w:rsidP="0066071F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8219DA" w:rsidTr="0066071F">
        <w:tc>
          <w:tcPr>
            <w:tcW w:w="1413" w:type="dxa"/>
          </w:tcPr>
          <w:p w:rsidR="008219DA" w:rsidRPr="00061D83" w:rsidRDefault="008219DA" w:rsidP="0066071F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港湾施設名</w:t>
            </w:r>
          </w:p>
        </w:tc>
        <w:tc>
          <w:tcPr>
            <w:tcW w:w="7081" w:type="dxa"/>
            <w:gridSpan w:val="3"/>
          </w:tcPr>
          <w:p w:rsidR="008219DA" w:rsidRPr="00061D83" w:rsidRDefault="008219DA" w:rsidP="0066071F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8219DA" w:rsidTr="0066071F">
        <w:tc>
          <w:tcPr>
            <w:tcW w:w="1413" w:type="dxa"/>
          </w:tcPr>
          <w:p w:rsidR="008219DA" w:rsidRPr="00061D83" w:rsidRDefault="008219DA" w:rsidP="0066071F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使用の目的</w:t>
            </w:r>
          </w:p>
        </w:tc>
        <w:tc>
          <w:tcPr>
            <w:tcW w:w="7081" w:type="dxa"/>
            <w:gridSpan w:val="3"/>
          </w:tcPr>
          <w:p w:rsidR="008219DA" w:rsidRPr="00061D83" w:rsidRDefault="008219DA" w:rsidP="0066071F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8219DA" w:rsidTr="0066071F">
        <w:tc>
          <w:tcPr>
            <w:tcW w:w="1413" w:type="dxa"/>
          </w:tcPr>
          <w:p w:rsidR="008219DA" w:rsidRPr="00061D83" w:rsidRDefault="008219DA" w:rsidP="0066071F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使用の面積</w:t>
            </w:r>
          </w:p>
        </w:tc>
        <w:tc>
          <w:tcPr>
            <w:tcW w:w="7081" w:type="dxa"/>
            <w:gridSpan w:val="3"/>
          </w:tcPr>
          <w:p w:rsidR="008219DA" w:rsidRPr="00061D83" w:rsidRDefault="008219DA" w:rsidP="0066071F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㎡</w:t>
            </w:r>
          </w:p>
        </w:tc>
      </w:tr>
      <w:tr w:rsidR="008219DA" w:rsidTr="0066071F">
        <w:tc>
          <w:tcPr>
            <w:tcW w:w="1413" w:type="dxa"/>
          </w:tcPr>
          <w:p w:rsidR="008219DA" w:rsidRPr="00061D83" w:rsidRDefault="008219DA" w:rsidP="0066071F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使用の期間</w:t>
            </w:r>
          </w:p>
        </w:tc>
        <w:tc>
          <w:tcPr>
            <w:tcW w:w="7081" w:type="dxa"/>
            <w:gridSpan w:val="3"/>
          </w:tcPr>
          <w:p w:rsidR="008219DA" w:rsidRPr="00061D83" w:rsidRDefault="008219DA" w:rsidP="0066071F">
            <w:pPr>
              <w:spacing w:line="600" w:lineRule="auto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　　　年　　月　　日まで　　　日間</w:t>
            </w:r>
          </w:p>
        </w:tc>
      </w:tr>
      <w:tr w:rsidR="008219DA" w:rsidTr="0066071F">
        <w:tc>
          <w:tcPr>
            <w:tcW w:w="1413" w:type="dxa"/>
          </w:tcPr>
          <w:p w:rsidR="008219DA" w:rsidRPr="00061D83" w:rsidRDefault="008219DA" w:rsidP="0066071F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貨物の種類</w:t>
            </w:r>
          </w:p>
        </w:tc>
        <w:tc>
          <w:tcPr>
            <w:tcW w:w="2833" w:type="dxa"/>
          </w:tcPr>
          <w:p w:rsidR="008219DA" w:rsidRPr="00061D83" w:rsidRDefault="008219DA" w:rsidP="0066071F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</w:tcPr>
          <w:p w:rsidR="008219DA" w:rsidRPr="00061D83" w:rsidRDefault="008219DA" w:rsidP="0066071F">
            <w:pPr>
              <w:spacing w:line="60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 xml:space="preserve">数　量　</w:t>
            </w:r>
          </w:p>
        </w:tc>
        <w:tc>
          <w:tcPr>
            <w:tcW w:w="2970" w:type="dxa"/>
          </w:tcPr>
          <w:p w:rsidR="008219DA" w:rsidRPr="00061D83" w:rsidRDefault="008219DA" w:rsidP="0066071F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8219DA" w:rsidTr="0066071F">
        <w:trPr>
          <w:trHeight w:val="2639"/>
        </w:trPr>
        <w:tc>
          <w:tcPr>
            <w:tcW w:w="8494" w:type="dxa"/>
            <w:gridSpan w:val="4"/>
          </w:tcPr>
          <w:p w:rsidR="008219DA" w:rsidRDefault="008219DA" w:rsidP="0066071F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8219DA" w:rsidRPr="00061D83" w:rsidRDefault="008219DA" w:rsidP="0066071F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注１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1D83">
              <w:rPr>
                <w:rFonts w:ascii="ＭＳ 明朝" w:eastAsia="ＭＳ 明朝" w:hAnsi="ＭＳ 明朝" w:hint="eastAsia"/>
              </w:rPr>
              <w:t>この様式は、上屋、旅客上屋、倉庫、くん蒸庫、荷さばき地、野積場、船舶給水施設、荷役機械、コンテナ用電源、岸壁、桟橋、物揚場、係船浮標、係船専用浮桟橋及び可動橋の使用を除く一般使用、専用使用又は目的外使用に用いること。</w:t>
            </w:r>
          </w:p>
          <w:p w:rsidR="008219DA" w:rsidRDefault="008219DA" w:rsidP="0066071F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1D83">
              <w:rPr>
                <w:rFonts w:ascii="ＭＳ 明朝" w:eastAsia="ＭＳ 明朝" w:hAnsi="ＭＳ 明朝" w:hint="eastAsia"/>
              </w:rPr>
              <w:t>添付図書は、工作物を設置する場合に添付すること。</w:t>
            </w:r>
          </w:p>
          <w:p w:rsidR="008219DA" w:rsidRPr="00061D83" w:rsidRDefault="008219DA" w:rsidP="0066071F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8219DA" w:rsidRPr="00061D83" w:rsidRDefault="008219DA" w:rsidP="006607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添付図書</w:t>
            </w:r>
          </w:p>
          <w:p w:rsidR="008219DA" w:rsidRPr="00061D83" w:rsidRDefault="008219DA" w:rsidP="0066071F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1D83">
              <w:rPr>
                <w:rFonts w:ascii="ＭＳ 明朝" w:eastAsia="ＭＳ 明朝" w:hAnsi="ＭＳ 明朝" w:hint="eastAsia"/>
              </w:rPr>
              <w:t>位置図（縮尺３０００分の１以下）</w:t>
            </w:r>
          </w:p>
          <w:p w:rsidR="008219DA" w:rsidRPr="00061D83" w:rsidRDefault="008219DA" w:rsidP="0066071F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1D83">
              <w:rPr>
                <w:rFonts w:ascii="ＭＳ 明朝" w:eastAsia="ＭＳ 明朝" w:hAnsi="ＭＳ 明朝" w:hint="eastAsia"/>
              </w:rPr>
              <w:t>平面図（縮尺６００分の１以下）</w:t>
            </w:r>
          </w:p>
          <w:p w:rsidR="008219DA" w:rsidRDefault="008219DA" w:rsidP="0066071F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061D83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61D83">
              <w:rPr>
                <w:rFonts w:ascii="ＭＳ 明朝" w:eastAsia="ＭＳ 明朝" w:hAnsi="ＭＳ 明朝" w:hint="eastAsia"/>
              </w:rPr>
              <w:t>求積図（縮尺６００分の１以下）</w:t>
            </w:r>
          </w:p>
          <w:p w:rsidR="008219DA" w:rsidRPr="00061D83" w:rsidRDefault="008219DA" w:rsidP="0066071F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</w:tr>
    </w:tbl>
    <w:p w:rsidR="007C7E34" w:rsidRPr="008219DA" w:rsidRDefault="003F028C"/>
    <w:sectPr w:rsidR="007C7E34" w:rsidRPr="008219DA" w:rsidSect="00821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8C" w:rsidRDefault="003F028C" w:rsidP="003F028C">
      <w:r>
        <w:separator/>
      </w:r>
    </w:p>
  </w:endnote>
  <w:endnote w:type="continuationSeparator" w:id="0">
    <w:p w:rsidR="003F028C" w:rsidRDefault="003F028C" w:rsidP="003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8C" w:rsidRDefault="003F02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8C" w:rsidRDefault="003F028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8C" w:rsidRDefault="003F02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8C" w:rsidRDefault="003F028C" w:rsidP="003F028C">
      <w:r>
        <w:separator/>
      </w:r>
    </w:p>
  </w:footnote>
  <w:footnote w:type="continuationSeparator" w:id="0">
    <w:p w:rsidR="003F028C" w:rsidRDefault="003F028C" w:rsidP="003F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8C" w:rsidRDefault="003F02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8C" w:rsidRDefault="003F02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8C" w:rsidRDefault="003F02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2C25D4"/>
    <w:rsid w:val="003F028C"/>
    <w:rsid w:val="008219DA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3F0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28C"/>
  </w:style>
  <w:style w:type="paragraph" w:styleId="a8">
    <w:name w:val="footer"/>
    <w:basedOn w:val="a"/>
    <w:link w:val="a9"/>
    <w:uiPriority w:val="99"/>
    <w:unhideWhenUsed/>
    <w:rsid w:val="003F0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2022-06-30T02:02:00Z</dcterms:created>
  <dcterms:modified xsi:type="dcterms:W3CDTF">2022-06-30T02:02:00Z</dcterms:modified>
</cp:coreProperties>
</file>